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4AE" w:rsidRPr="00B9369E" w:rsidRDefault="00BC0750" w:rsidP="007F2493">
      <w:pPr>
        <w:jc w:val="left"/>
        <w:rPr>
          <w:rFonts w:ascii="HGPｺﾞｼｯｸE" w:eastAsia="HGPｺﾞｼｯｸE" w:hAnsi="HGPｺﾞｼｯｸE"/>
          <w:sz w:val="26"/>
          <w:szCs w:val="26"/>
          <w:shd w:val="clear" w:color="auto" w:fill="000000" w:themeFill="text1"/>
        </w:rPr>
      </w:pPr>
      <w:r w:rsidRPr="005C61B9">
        <w:rPr>
          <w:rFonts w:ascii="FGP角ｺﾞｼｯｸ体Ca-B" w:eastAsia="FGP角ｺﾞｼｯｸ体Ca-B" w:hAnsi="HGSｺﾞｼｯｸE" w:hint="eastAsia"/>
          <w:noProof/>
          <w:color w:val="FFFFFF" w:themeColor="background1"/>
          <w:sz w:val="24"/>
          <w:szCs w:val="24"/>
          <w:shd w:val="clear" w:color="auto" w:fill="C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777ED9" wp14:editId="1B4A4CE9">
                <wp:simplePos x="0" y="0"/>
                <wp:positionH relativeFrom="column">
                  <wp:posOffset>1412240</wp:posOffset>
                </wp:positionH>
                <wp:positionV relativeFrom="paragraph">
                  <wp:posOffset>-121920</wp:posOffset>
                </wp:positionV>
                <wp:extent cx="3819525" cy="8572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21E9" w:rsidRPr="00B9369E" w:rsidRDefault="001821E9" w:rsidP="001821E9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C00000"/>
                                <w:sz w:val="96"/>
                                <w:szCs w:val="130"/>
                                <w14:glow w14:rad="63500">
                                  <w14:srgbClr w14:val="000066">
                                    <w14:alpha w14:val="80000"/>
                                  </w14:srgbClr>
                                </w14:glow>
                                <w14:shadow w14:blurRad="25501" w14:dist="22999" w14:dir="702000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9369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C00000"/>
                                <w:sz w:val="96"/>
                                <w:szCs w:val="130"/>
                                <w14:glow w14:rad="63500">
                                  <w14:srgbClr w14:val="000066">
                                    <w14:alpha w14:val="80000"/>
                                  </w14:srgbClr>
                                </w14:glow>
                                <w14:shadow w14:blurRad="25501" w14:dist="22999" w14:dir="702000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パソコン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77E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margin-left:111.2pt;margin-top:-9.6pt;width:300.75pt;height:6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JKZSgIAAGUEAAAOAAAAZHJzL2Uyb0RvYy54bWysVM2O2jAQvlfqO1i+lwAtXUCEFd0VVSXU&#10;RWKrPRvHgUiJ7dqGhB5BWvUh+gpVz32evEg/O8DSbU9VL878eTzzfTMZXVdFTrbC2EzJmHZabUqE&#10;5CrJ5Cqmn+6nr/qUWMdkwnIlRUx3wtLr8csXo1IPRVetVZ4IQ5BE2mGpY7p2Tg+jyPK1KJhtKS0k&#10;nKkyBXNQzSpKDCuRvcijbrv9NiqVSbRRXFgL623jpOOQP00Fd3dpaoUjeUxRmwunCefSn9F4xIYr&#10;w/Q648cy2D9UUbBM4tFzqlvmGNmY7I9URcaNsip1La6KSKVpxkXoAd102s+6WayZFqEXgGP1GSb7&#10;/9Lyj9u5IVkC7sCUZAU4qg+P9f57vf9ZH76S+vCtPhzq/Q/oBDEArNR2iHsLjZuueqcqXD7ZLYwe&#10;hyo1hf+iQwI/oN+d4RaVIxzG1/3OoNftUcLh6/euur3AR/R0Wxvr3gtVEC/E1IDOgDLbzqxDJQg9&#10;hfjHpJpmeR4ozeVvBgQ2FhFm4njbN9IU7CVXLatjd0uV7NCcUc28WM2nGSqYMevmzGBA0A+G3t3h&#10;SHNVxlQdJUrWynz5m93Hgzd4KSkxcDG1nzfMCEryDxKMXr3pDoCFC0q/P8AT5tKxvHDITXGjMNEd&#10;LJfmQfThLj+JqVHFAzZj4t+Ei0mOl2PqTuKNa5YAm8XFZBKCMJGauZlcaO5TewA9uvfVAzP6SIED&#10;efP8NO3PeGgiG+AnG6fSLJDkwW0QBWNewSwH7o5755flUg9RT3+H8S8AAAD//wMAUEsDBBQABgAI&#10;AAAAIQCrOeso4gAAAAsBAAAPAAAAZHJzL2Rvd25yZXYueG1sTI9BT4NAEIXvJv6HzZh4axdWSyiy&#10;NNRETbxYqzEeFxiByM4Sdtuiv97xpMfJ+/LeN/lmtoM44uR7RxriZQQCqXZNT62G15e7RQrCB0ON&#10;GRyhhi/0sCnOz3KTNe5Ez3jch1ZwCfnMaOhCGDMpfd2hNX7pRiTOPtxkTeBzamUzmROX20GqKEqk&#10;NT3xQmdGvO2w/twfrIbv3pcPu6dtqLar9/to95j4tzLR+vJiLm9ABJzDHwy/+qwOBTtV7kCNF4MG&#10;pdQ1oxoW8VqBYCJVV2sQFaPxKgVZ5PL/D8UPAAAA//8DAFBLAQItABQABgAIAAAAIQC2gziS/gAA&#10;AOEBAAATAAAAAAAAAAAAAAAAAAAAAABbQ29udGVudF9UeXBlc10ueG1sUEsBAi0AFAAGAAgAAAAh&#10;ADj9If/WAAAAlAEAAAsAAAAAAAAAAAAAAAAALwEAAF9yZWxzLy5yZWxzUEsBAi0AFAAGAAgAAAAh&#10;ACJUkplKAgAAZQQAAA4AAAAAAAAAAAAAAAAALgIAAGRycy9lMm9Eb2MueG1sUEsBAi0AFAAGAAgA&#10;AAAhAKs56yjiAAAACwEAAA8AAAAAAAAAAAAAAAAApAQAAGRycy9kb3ducmV2LnhtbFBLBQYAAAAA&#10;BAAEAPMAAACzBQAAAAA=&#10;" filled="f" stroked="f">
                <v:textbox inset="5.85pt,.7pt,5.85pt,.7pt">
                  <w:txbxContent>
                    <w:p w:rsidR="001821E9" w:rsidRPr="00B9369E" w:rsidRDefault="001821E9" w:rsidP="001821E9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color w:val="C00000"/>
                          <w:sz w:val="96"/>
                          <w:szCs w:val="130"/>
                          <w14:glow w14:rad="63500">
                            <w14:srgbClr w14:val="000066">
                              <w14:alpha w14:val="80000"/>
                            </w14:srgbClr>
                          </w14:glow>
                          <w14:shadow w14:blurRad="25501" w14:dist="22999" w14:dir="702000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9369E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C00000"/>
                          <w:sz w:val="96"/>
                          <w:szCs w:val="130"/>
                          <w14:glow w14:rad="63500">
                            <w14:srgbClr w14:val="000066">
                              <w14:alpha w14:val="80000"/>
                            </w14:srgbClr>
                          </w14:glow>
                          <w14:shadow w14:blurRad="25501" w14:dist="22999" w14:dir="702000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miter w14:lim="0"/>
                          </w14:textOutline>
                        </w:rPr>
                        <w:t>パソコン</w:t>
                      </w:r>
                    </w:p>
                  </w:txbxContent>
                </v:textbox>
              </v:shape>
            </w:pict>
          </mc:Fallback>
        </mc:AlternateContent>
      </w:r>
      <w:r w:rsidR="00BD5882">
        <w:rPr>
          <w:rFonts w:ascii="FGP角ｺﾞｼｯｸ体Ca-B" w:eastAsia="FGP角ｺﾞｼｯｸ体Ca-B" w:hAnsi="HGSｺﾞｼｯｸE" w:hint="eastAsia"/>
          <w:color w:val="FFFFFF" w:themeColor="background1"/>
          <w:sz w:val="24"/>
          <w:szCs w:val="24"/>
          <w:shd w:val="clear" w:color="auto" w:fill="C00000"/>
        </w:rPr>
        <w:t xml:space="preserve">　</w:t>
      </w:r>
      <w:r w:rsidR="00F1769A" w:rsidRPr="00B9369E">
        <w:rPr>
          <w:rFonts w:ascii="HGPｺﾞｼｯｸE" w:eastAsia="HGPｺﾞｼｯｸE" w:hAnsi="HGPｺﾞｼｯｸE" w:hint="eastAsia"/>
          <w:color w:val="FFFFFF" w:themeColor="background1"/>
          <w:sz w:val="26"/>
          <w:szCs w:val="26"/>
          <w:shd w:val="clear" w:color="auto" w:fill="C00000"/>
        </w:rPr>
        <w:t>令和</w:t>
      </w:r>
      <w:r w:rsidR="00161E8B" w:rsidRPr="00B9369E">
        <w:rPr>
          <w:rFonts w:ascii="HGPｺﾞｼｯｸE" w:eastAsia="HGPｺﾞｼｯｸE" w:hAnsi="HGPｺﾞｼｯｸE" w:hint="eastAsia"/>
          <w:color w:val="FFFFFF" w:themeColor="background1"/>
          <w:sz w:val="26"/>
          <w:szCs w:val="26"/>
          <w:shd w:val="clear" w:color="auto" w:fill="C00000"/>
        </w:rPr>
        <w:t>７</w:t>
      </w:r>
      <w:r w:rsidR="007F2493" w:rsidRPr="00B9369E">
        <w:rPr>
          <w:rFonts w:ascii="HGPｺﾞｼｯｸE" w:eastAsia="HGPｺﾞｼｯｸE" w:hAnsi="HGPｺﾞｼｯｸE" w:hint="eastAsia"/>
          <w:color w:val="FFFFFF" w:themeColor="background1"/>
          <w:sz w:val="26"/>
          <w:szCs w:val="26"/>
          <w:shd w:val="clear" w:color="auto" w:fill="C00000"/>
        </w:rPr>
        <w:t>年度</w:t>
      </w:r>
      <w:r w:rsidR="007F2493" w:rsidRPr="00B9369E">
        <w:rPr>
          <w:rFonts w:ascii="HGPｺﾞｼｯｸE" w:eastAsia="HGPｺﾞｼｯｸE" w:hAnsi="HGPｺﾞｼｯｸE" w:hint="eastAsia"/>
          <w:sz w:val="26"/>
          <w:szCs w:val="26"/>
          <w:shd w:val="clear" w:color="auto" w:fill="C00000"/>
        </w:rPr>
        <w:t xml:space="preserve">　</w:t>
      </w:r>
      <w:r w:rsidR="007F2493" w:rsidRPr="00B9369E">
        <w:rPr>
          <w:rFonts w:ascii="HGPｺﾞｼｯｸE" w:eastAsia="HGPｺﾞｼｯｸE" w:hAnsi="HGPｺﾞｼｯｸE" w:hint="eastAsia"/>
          <w:sz w:val="26"/>
          <w:szCs w:val="26"/>
        </w:rPr>
        <w:t xml:space="preserve">　　　　　　　　　　　　　　　　　　　　　　　　　　　　　　</w:t>
      </w:r>
    </w:p>
    <w:p w:rsidR="00CE34AE" w:rsidRPr="00811A1B" w:rsidRDefault="00BC0750" w:rsidP="00811A1B">
      <w:pPr>
        <w:jc w:val="center"/>
        <w:rPr>
          <w:rFonts w:ascii="HGSｺﾞｼｯｸE" w:eastAsia="HGSｺﾞｼｯｸE" w:hAnsi="HGSｺﾞｼｯｸE"/>
          <w:color w:val="FF0000"/>
          <w:sz w:val="96"/>
          <w:szCs w:val="9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999" behindDoc="0" locked="0" layoutInCell="1" allowOverlap="1" wp14:anchorId="175FAD0A" wp14:editId="4C7E18FF">
                <wp:simplePos x="0" y="0"/>
                <wp:positionH relativeFrom="column">
                  <wp:posOffset>-911860</wp:posOffset>
                </wp:positionH>
                <wp:positionV relativeFrom="paragraph">
                  <wp:posOffset>626745</wp:posOffset>
                </wp:positionV>
                <wp:extent cx="8734425" cy="1200150"/>
                <wp:effectExtent l="0" t="0" r="9525" b="0"/>
                <wp:wrapNone/>
                <wp:docPr id="71" name="正方形/長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4425" cy="1200150"/>
                        </a:xfrm>
                        <a:prstGeom prst="rect">
                          <a:avLst/>
                        </a:prstGeom>
                        <a:pattFill prst="plaid">
                          <a:fgClr>
                            <a:srgbClr val="C00000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F6352" id="正方形/長方形 71" o:spid="_x0000_s1026" style="position:absolute;left:0;text-align:left;margin-left:-71.8pt;margin-top:49.35pt;width:687.75pt;height:94.5pt;z-index:25164799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/EkxgIAANsFAAAOAAAAZHJzL2Uyb0RvYy54bWysVM1uEzEQviPxDpbvdLMhoSXqpopSFSFV&#10;bUSLena8dnYlr8fYzh/vAQ8AZ86IA49DJd6Csb3ZhFJxQOTgjD3f/H07M6dnm0aRlbCuBl3Q/KhH&#10;idAcylovCvr29uLZCSXOM10yBVoUdCscPRs/fXK6NiPRhwpUKSxBJ9qN1qaglfdmlGWOV6Jh7giM&#10;0KiUYBvm8WoXWWnZGr03Kuv3ei+yNdjSWODCOXw9T0o6jv6lFNxfS+mEJ6qgmJuPp43nPJzZ+JSN&#10;FpaZquZtGuwfsmhYrTFo5+qceUaWtv7DVVNzCw6kP+LQZCBlzUWsAavJew+quamYEbEWJMeZjib3&#10;/9zyq9XMkros6HFOiWYNfqP7L5/vP3778f1T9vPD1yQR1CJVa+NGaHFjZra9ORRD3Rtpm/CPFZFN&#10;pHfb0Ss2nnB8PDl+Phj0h5Rw1OX49fJh/ADZ3txY518JaEgQCmrx+0Va2erSeQyJ0B0kRDPM+4ta&#10;qRZuFKvLiJeLqYp5ObuYo0hWDBtg2gu/UAj66SDzDhuaTnTo+SLWjNAWEYK3AUNwpcOpISSQXIaX&#10;LHCUWImS3yqR0G+ERKKRh35MMbb4PhrjXGifJ1XFSpFSHh5k3FnE/JVGh8GzxPid79bB75XsfLeF&#10;J3wwFXFCOuPe3xJLxp1FjAzad8ZNrcE+5kBhVW3khN+RlKgJLM2h3GIbWkjz6Qy/qLEBLpnzM2Zx&#10;IHF0ccn4azykgnVBoZUoqcC+f+w94HFOUEvJGge8oO7dkllBiXqtcYJe5oNB2AjxMhge9/FiDzXz&#10;Q41eNlPAFsIhweyiGPBe7URpobnDXTQJUVHFNMfYBeXe7i5TnxYPbjMuJpMIwy2APXWpbwwPzgOr&#10;ocFvN3fMmratPQ7QFeyWARs9GIaEDZYaJksPso6Tsue15Rs3SGycdtuFFXV4j6j9Th7/AgAA//8D&#10;AFBLAwQUAAYACAAAACEAat4iUuIAAAAMAQAADwAAAGRycy9kb3ducmV2LnhtbEyPwU7DMBBE70j8&#10;g7VI3FonKSRpyKZCSJyBFiGObuzGaeN1FLtt0q/HPZXjap5m3par0XTspAbXWkKI5xEwRbWVLTUI&#10;35v3WQ7MeUFSdJYUwqQcrKr7u1IU0p7pS53WvmGhhFwhELT3fcG5q7Uyws1tryhkOzsY4cM5NFwO&#10;4hzKTceTKEq5ES2FBS169aZVfVgfDcLwu//Y/UyXQ7qPJ+0vzfPmk3rEx4fx9QWYV6O/wXDVD+pQ&#10;BaetPZJ0rEOYxU+LNLAIyzwDdiWSRbwEtkVI8iwDXpX8/xPVHwAAAP//AwBQSwECLQAUAAYACAAA&#10;ACEAtoM4kv4AAADhAQAAEwAAAAAAAAAAAAAAAAAAAAAAW0NvbnRlbnRfVHlwZXNdLnhtbFBLAQIt&#10;ABQABgAIAAAAIQA4/SH/1gAAAJQBAAALAAAAAAAAAAAAAAAAAC8BAABfcmVscy8ucmVsc1BLAQIt&#10;ABQABgAIAAAAIQAUg/EkxgIAANsFAAAOAAAAAAAAAAAAAAAAAC4CAABkcnMvZTJvRG9jLnhtbFBL&#10;AQItABQABgAIAAAAIQBq3iJS4gAAAAwBAAAPAAAAAAAAAAAAAAAAACAFAABkcnMvZG93bnJldi54&#10;bWxQSwUGAAAAAAQABADzAAAALwYAAAAA&#10;" fillcolor="#c00000" stroked="f" strokeweight="2pt">
                <v:fill r:id="rId9" o:title="" color2="white [3212]" type="pattern"/>
              </v:rect>
            </w:pict>
          </mc:Fallback>
        </mc:AlternateContent>
      </w:r>
      <w:r w:rsidRPr="007F2493">
        <w:rPr>
          <w:rFonts w:ascii="ＭＳ ゴシック" w:eastAsia="ＭＳ ゴシック" w:hAnsi="ＭＳ ゴシック"/>
          <w:b/>
          <w:noProof/>
          <w:shd w:val="clear" w:color="auto" w:fill="000000" w:themeFill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BBB169" wp14:editId="6991BF2A">
                <wp:simplePos x="0" y="0"/>
                <wp:positionH relativeFrom="column">
                  <wp:posOffset>-549910</wp:posOffset>
                </wp:positionH>
                <wp:positionV relativeFrom="paragraph">
                  <wp:posOffset>502920</wp:posOffset>
                </wp:positionV>
                <wp:extent cx="7572375" cy="124777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237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F2493" w:rsidRPr="005C61B9" w:rsidRDefault="007F2493" w:rsidP="007F2493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FFFF" w:themeColor="background1"/>
                                <w:sz w:val="144"/>
                                <w:szCs w:val="144"/>
                                <w14:glow w14:rad="101600">
                                  <w14:srgbClr w14:val="C00000">
                                    <w14:alpha w14:val="40000"/>
                                  </w14:srgbClr>
                                </w14:glow>
                                <w14:shadow w14:blurRad="25501" w14:dist="22999" w14:dir="702000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C61B9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FFFF" w:themeColor="background1"/>
                                <w:sz w:val="144"/>
                                <w:szCs w:val="144"/>
                                <w14:glow w14:rad="101600">
                                  <w14:srgbClr w14:val="C00000">
                                    <w14:alpha w14:val="40000"/>
                                  </w14:srgbClr>
                                </w14:glow>
                                <w14:shadow w14:blurRad="25501" w14:dist="22999" w14:dir="702000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なんでも相談室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BB1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-43.3pt;margin-top:39.6pt;width:596.25pt;height:9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Jc1TQIAAG8EAAAOAAAAZHJzL2Uyb0RvYy54bWysVN1u0zAUvkfiHSzfs7TdRrtq6VQ2DSFV&#10;26QO7dp1nDVS4mNsd0m5XCXEQ/AKiGueJy/CZ6ftxuAKceOcf/t83zk5PWuqkj0o6wrSKe8f9DhT&#10;WlJW6PuUf7y9fDPizHmhM1GSVilfK8fPJq9fndZmrAa0pDJTlqGIduPapHzpvRkniZNLVQl3QEZp&#10;OHOylfBQ7X2SWVGjelUmg17vbVKTzYwlqZyD9aJz8kmsn+dK+us8d8qzMuV4m4+njecinMnkVIzv&#10;rTDLQm6fIf7hFZUoNC7dl7oQXrCVLf4oVRXSkqPcH0iqEsrzQqrYA7rp9150M18Ko2IvAMeZPUzu&#10;/5WVVw83lhUZuDvkTIsKHLWbL+3j9/bxZ7v5ytrNt3azaR9/QGeIAWC1cWPkzQ0yffOOGiTv7A7G&#10;gEOT2yp80SGDH9Cv93CrxjMJ4/B4ODgcHnMm4esPjoZDKKifPKUb6/x7RRULQsot+Iwwi4eZ813o&#10;LiTcpumyKMvIaal/M6BmZ1FxKLbZoZPuxUHyzaLpoNh1s6BsjSYtdXPjjLws8JCZcP5GWAwK+sLw&#10;+2sceUl1ymkrcbYk+/lv9hAP/uDlrMbgpdx9WgmrOCs/aDA7PBqcABMfldHoBFfY547FM4deVeeE&#10;ye5jyYyMYgj35U7MLVV32JBpuBMuoSVuTrnfiee+WwZsmFTTaQzCZBrhZ3puZCgdcAwg3zZ3wpot&#10;Ex4kXtFuQMX4BSFdbMfAdOUpLyJbAeUOU7AcFEx15Hu7gWFtnusx6uk/MfkFAAD//wMAUEsDBBQA&#10;BgAIAAAAIQDPptw44gAAAAsBAAAPAAAAZHJzL2Rvd25yZXYueG1sTI/BTsMwEETvSPyDtUjcWruR&#10;4rQhmypFAqReKAUhjk5ikoh4HcVuG/r1uCd6XM3TzNtsPZmeHfXoOksIi7kApqmydUcNwsf702wJ&#10;zHlFteotaYRf7WCd395kKq3tid70ce8bFkrIpQqh9X5IOXdVq41ycztoCtm3HY3y4RwbXo/qFMpN&#10;zyMhJDeqo7DQqkE/trr62R8MwrlzxcvudePLTfz1LHZb6T4LiXh/NxUPwLye/D8MF/2gDnlwKu2B&#10;asd6hNlSyoAiJKsI2AVYiHgFrESIkjgBnmf8+of8DwAA//8DAFBLAQItABQABgAIAAAAIQC2gziS&#10;/gAAAOEBAAATAAAAAAAAAAAAAAAAAAAAAABbQ29udGVudF9UeXBlc10ueG1sUEsBAi0AFAAGAAgA&#10;AAAhADj9If/WAAAAlAEAAAsAAAAAAAAAAAAAAAAALwEAAF9yZWxzLy5yZWxzUEsBAi0AFAAGAAgA&#10;AAAhAJeclzVNAgAAbwQAAA4AAAAAAAAAAAAAAAAALgIAAGRycy9lMm9Eb2MueG1sUEsBAi0AFAAG&#10;AAgAAAAhAM+m3DjiAAAACwEAAA8AAAAAAAAAAAAAAAAApwQAAGRycy9kb3ducmV2LnhtbFBLBQYA&#10;AAAABAAEAPMAAAC2BQAAAAA=&#10;" filled="f" stroked="f">
                <v:textbox inset="5.85pt,.7pt,5.85pt,.7pt">
                  <w:txbxContent>
                    <w:p w:rsidR="007F2493" w:rsidRPr="005C61B9" w:rsidRDefault="007F2493" w:rsidP="007F2493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color w:val="FFFFFF" w:themeColor="background1"/>
                          <w:sz w:val="144"/>
                          <w:szCs w:val="144"/>
                          <w14:glow w14:rad="101600">
                            <w14:srgbClr w14:val="C00000">
                              <w14:alpha w14:val="40000"/>
                            </w14:srgbClr>
                          </w14:glow>
                          <w14:shadow w14:blurRad="25501" w14:dist="22999" w14:dir="702000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bookmarkStart w:id="1" w:name="_GoBack"/>
                      <w:bookmarkEnd w:id="1"/>
                      <w:r w:rsidRPr="005C61B9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FFFF" w:themeColor="background1"/>
                          <w:sz w:val="144"/>
                          <w:szCs w:val="144"/>
                          <w14:glow w14:rad="101600">
                            <w14:srgbClr w14:val="C00000">
                              <w14:alpha w14:val="40000"/>
                            </w14:srgbClr>
                          </w14:glow>
                          <w14:shadow w14:blurRad="25501" w14:dist="22999" w14:dir="702000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miter w14:lim="0"/>
                          </w14:textOutline>
                        </w:rPr>
                        <w:t>なんでも相談室</w:t>
                      </w:r>
                    </w:p>
                  </w:txbxContent>
                </v:textbox>
              </v:shape>
            </w:pict>
          </mc:Fallback>
        </mc:AlternateContent>
      </w:r>
    </w:p>
    <w:p w:rsidR="00CE34AE" w:rsidRDefault="00CE34AE" w:rsidP="00595C97"/>
    <w:p w:rsidR="001821E9" w:rsidRDefault="001821E9" w:rsidP="00595C97"/>
    <w:p w:rsidR="001821E9" w:rsidRDefault="001821E9" w:rsidP="00595C97"/>
    <w:p w:rsidR="001821E9" w:rsidRDefault="0061571D" w:rsidP="00595C97"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007C00" wp14:editId="15A1C8C5">
                <wp:simplePos x="0" y="0"/>
                <wp:positionH relativeFrom="column">
                  <wp:posOffset>573405</wp:posOffset>
                </wp:positionH>
                <wp:positionV relativeFrom="paragraph">
                  <wp:posOffset>190500</wp:posOffset>
                </wp:positionV>
                <wp:extent cx="5572125" cy="333375"/>
                <wp:effectExtent l="0" t="0" r="9525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468" w:rsidRPr="0061571D" w:rsidRDefault="009E1468" w:rsidP="0061571D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shd w:val="clear" w:color="auto" w:fill="FF99CC"/>
                              </w:rPr>
                            </w:pPr>
                            <w:r w:rsidRPr="0061571D">
                              <w:rPr>
                                <w:rFonts w:ascii="HGSｺﾞｼｯｸE" w:eastAsia="HGSｺﾞｼｯｸE" w:hAnsi="HGSｺﾞｼｯｸE" w:hint="eastAsia"/>
                                <w:shd w:val="clear" w:color="auto" w:fill="FF99CC"/>
                              </w:rPr>
                              <w:t>問合せ先：</w:t>
                            </w:r>
                            <w:r w:rsidR="00F1769A">
                              <w:rPr>
                                <w:rFonts w:ascii="HGSｺﾞｼｯｸE" w:eastAsia="HGSｺﾞｼｯｸE" w:hAnsi="HGSｺﾞｼｯｸE" w:hint="eastAsia"/>
                                <w:shd w:val="clear" w:color="auto" w:fill="FF99CC"/>
                              </w:rPr>
                              <w:t>コスメ・ニスト千代田</w:t>
                            </w:r>
                            <w:r w:rsidR="006D0B81" w:rsidRPr="0061571D">
                              <w:rPr>
                                <w:rFonts w:ascii="HGSｺﾞｼｯｸE" w:eastAsia="HGSｺﾞｼｯｸE" w:hAnsi="HGSｺﾞｼｯｸE" w:hint="eastAsia"/>
                                <w:shd w:val="clear" w:color="auto" w:fill="FF99CC"/>
                              </w:rPr>
                              <w:t xml:space="preserve">町プラザ </w:t>
                            </w:r>
                            <w:r w:rsidRPr="0061571D">
                              <w:rPr>
                                <w:rFonts w:ascii="HGSｺﾞｼｯｸE" w:eastAsia="HGSｺﾞｼｯｸE" w:hAnsi="HGSｺﾞｼｯｸE" w:hint="eastAsia"/>
                                <w:shd w:val="clear" w:color="auto" w:fill="FF99CC"/>
                              </w:rPr>
                              <w:t>☎</w:t>
                            </w:r>
                            <w:r w:rsidR="006D0B81" w:rsidRPr="0061571D">
                              <w:rPr>
                                <w:rFonts w:ascii="HGSｺﾞｼｯｸE" w:eastAsia="HGSｺﾞｼｯｸE" w:hAnsi="HGSｺﾞｼｯｸE" w:hint="eastAsia"/>
                                <w:shd w:val="clear" w:color="auto" w:fill="FF99CC"/>
                              </w:rPr>
                              <w:t>86-6311</w:t>
                            </w:r>
                            <w:r w:rsidR="0061571D">
                              <w:rPr>
                                <w:rFonts w:ascii="HGSｺﾞｼｯｸE" w:eastAsia="HGSｺﾞｼｯｸE" w:hAnsi="HGSｺﾞｼｯｸE" w:hint="eastAsia"/>
                                <w:shd w:val="clear" w:color="auto" w:fill="FF99CC"/>
                              </w:rPr>
                              <w:t>（月曜・祝日休館）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07C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8" type="#_x0000_t202" style="position:absolute;left:0;text-align:left;margin-left:45.15pt;margin-top:15pt;width:438.7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CHrgIAAKUFAAAOAAAAZHJzL2Uyb0RvYy54bWysVMFuEzEQvSPxD5bvdJOQtCXqpgqpipCq&#10;tqJFPTteu1nh9RjbyW44NhLiI/gFxJnv2R9h7N1NQumliBw2tufNjOf5zZycVoUiK2FdDjql/YMe&#10;JUJzyHJ9n9KPt+evjilxnumMKdAipWvh6Onk5YuT0ozFABagMmEJBtFuXJqULrw34yRxfCEK5g7A&#10;CI1GCbZgHrf2PsksKzF6oZJBr3eYlGAzY4EL5/D0rDHSSYwvpeD+SkonPFEpxbv5+LXxOw/fZHLC&#10;xveWmUXO22uwf7hFwXKNSbehzphnZGnzv0IVObfgQPoDDkUCUuZcxBqwmn7vUTU3C2ZErAXJcWZL&#10;k/t/Yfnl6tqSPMO3O6REswLfqN58rR9+1A+/6s03Um++15tN/fAT9wQxSFhp3Bj9bgx6+uotVOjc&#10;nTs8DDxU0hbhHyskaEfq11u6ReUJx8PR6GjQH4wo4Wh7jb+jUQiT7LyNdf6dgIKERUotPmdkma0u&#10;nG+gHSQkc6Dy7DxXKm6ChMRMWbJi+PjKxzti8D9QSpMypYPjEeYOXhqCfxNa6XAioorafKH0psS4&#10;8mslAkbpD0Iii7HSJ5IzzoXeXiCiA0piquc4tvjdrZ7j3NSBHjEzaL91LnINNlYf227HWfap40w2&#10;eHycvbrD0lfzKspn0ClgDtkahWGh6TVn+HmOr3fBnL9mFpsLtYADw1/hRypA9qFdUbIA++Wp84BH&#10;zaOVkhKbNaXu85JZQYl6r7Eb3vSHw9DdcTNEWeHG7lvm+xa9LGaAkujjaDI8LgPeq24pLRR3OFem&#10;ISuamOaYO6W+W858M0JwLnExnUYQ9rNh/kLfGB5CB5aDNm+rO2ZNK2CP0r+Erq3Z+JGOG2zw1DBd&#10;epB5FHnguWG15R9nQWyTdm6FYbO/j6jddJ38BgAA//8DAFBLAwQUAAYACAAAACEAR/IS998AAAAI&#10;AQAADwAAAGRycy9kb3ducmV2LnhtbEyPwU7DMBBE70j8g7VIXCpqNxWlDXEqQEJCgksDAo5ubGIL&#10;ex1itwl/z3KC42pGs+9V2yl4djRDchElLOYCmME2aoedhJfn+4s1sJQVauUjGgnfJsG2Pj2pVKnj&#10;iDtzbHLHaARTqSTYnPuS89RaE1Sax94gZR9xCCrTOXRcD2qk8eB5IcSKB+WQPljVmztr2s/mECTM&#10;mtcFznb+qX28nd6cHR8K9/Uu5fnZdHMNLJsp/5XhF5/QoSamfTygTsxL2IglNSUsBSlRvlldkcpe&#10;wrq4BF5X/L9A/QMAAP//AwBQSwECLQAUAAYACAAAACEAtoM4kv4AAADhAQAAEwAAAAAAAAAAAAAA&#10;AAAAAAAAW0NvbnRlbnRfVHlwZXNdLnhtbFBLAQItABQABgAIAAAAIQA4/SH/1gAAAJQBAAALAAAA&#10;AAAAAAAAAAAAAC8BAABfcmVscy8ucmVsc1BLAQItABQABgAIAAAAIQBNXCCHrgIAAKUFAAAOAAAA&#10;AAAAAAAAAAAAAC4CAABkcnMvZTJvRG9jLnhtbFBLAQItABQABgAIAAAAIQBH8hL33wAAAAgBAAAP&#10;AAAAAAAAAAAAAAAAAAgFAABkcnMvZG93bnJldi54bWxQSwUGAAAAAAQABADzAAAAFAYAAAAA&#10;" fillcolor="white [3201]" stroked="f" strokeweight="2.25pt">
                <v:textbox>
                  <w:txbxContent>
                    <w:p w:rsidR="009E1468" w:rsidRPr="0061571D" w:rsidRDefault="009E1468" w:rsidP="0061571D">
                      <w:pPr>
                        <w:jc w:val="center"/>
                        <w:rPr>
                          <w:rFonts w:ascii="HGSｺﾞｼｯｸE" w:eastAsia="HGSｺﾞｼｯｸE" w:hAnsi="HGSｺﾞｼｯｸE"/>
                          <w:shd w:val="clear" w:color="auto" w:fill="FF99CC"/>
                        </w:rPr>
                      </w:pPr>
                      <w:r w:rsidRPr="0061571D">
                        <w:rPr>
                          <w:rFonts w:ascii="HGSｺﾞｼｯｸE" w:eastAsia="HGSｺﾞｼｯｸE" w:hAnsi="HGSｺﾞｼｯｸE" w:hint="eastAsia"/>
                          <w:shd w:val="clear" w:color="auto" w:fill="FF99CC"/>
                        </w:rPr>
                        <w:t>問合せ先：</w:t>
                      </w:r>
                      <w:r w:rsidR="00F1769A">
                        <w:rPr>
                          <w:rFonts w:ascii="HGSｺﾞｼｯｸE" w:eastAsia="HGSｺﾞｼｯｸE" w:hAnsi="HGSｺﾞｼｯｸE" w:hint="eastAsia"/>
                          <w:shd w:val="clear" w:color="auto" w:fill="FF99CC"/>
                        </w:rPr>
                        <w:t>コスメ・ニスト千代田</w:t>
                      </w:r>
                      <w:r w:rsidR="006D0B81" w:rsidRPr="0061571D">
                        <w:rPr>
                          <w:rFonts w:ascii="HGSｺﾞｼｯｸE" w:eastAsia="HGSｺﾞｼｯｸE" w:hAnsi="HGSｺﾞｼｯｸE" w:hint="eastAsia"/>
                          <w:shd w:val="clear" w:color="auto" w:fill="FF99CC"/>
                        </w:rPr>
                        <w:t xml:space="preserve">町プラザ </w:t>
                      </w:r>
                      <w:r w:rsidRPr="0061571D">
                        <w:rPr>
                          <w:rFonts w:ascii="HGSｺﾞｼｯｸE" w:eastAsia="HGSｺﾞｼｯｸE" w:hAnsi="HGSｺﾞｼｯｸE" w:hint="eastAsia"/>
                          <w:shd w:val="clear" w:color="auto" w:fill="FF99CC"/>
                        </w:rPr>
                        <w:t>☎</w:t>
                      </w:r>
                      <w:r w:rsidR="006D0B81" w:rsidRPr="0061571D">
                        <w:rPr>
                          <w:rFonts w:ascii="HGSｺﾞｼｯｸE" w:eastAsia="HGSｺﾞｼｯｸE" w:hAnsi="HGSｺﾞｼｯｸE" w:hint="eastAsia"/>
                          <w:shd w:val="clear" w:color="auto" w:fill="FF99CC"/>
                        </w:rPr>
                        <w:t>86-6311</w:t>
                      </w:r>
                      <w:r w:rsidR="0061571D">
                        <w:rPr>
                          <w:rFonts w:ascii="HGSｺﾞｼｯｸE" w:eastAsia="HGSｺﾞｼｯｸE" w:hAnsi="HGSｺﾞｼｯｸE" w:hint="eastAsia"/>
                          <w:shd w:val="clear" w:color="auto" w:fill="FF99CC"/>
                        </w:rPr>
                        <w:t>（月曜・祝日休館）</w:t>
                      </w:r>
                    </w:p>
                  </w:txbxContent>
                </v:textbox>
              </v:shape>
            </w:pict>
          </mc:Fallback>
        </mc:AlternateContent>
      </w:r>
    </w:p>
    <w:p w:rsidR="009E1468" w:rsidRDefault="009E1468" w:rsidP="00595C97"/>
    <w:p w:rsidR="009E1468" w:rsidRDefault="00CD384D" w:rsidP="00595C97">
      <w:r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 wp14:anchorId="7BFD6C0C" wp14:editId="4426F47B">
            <wp:simplePos x="0" y="0"/>
            <wp:positionH relativeFrom="column">
              <wp:posOffset>97790</wp:posOffset>
            </wp:positionH>
            <wp:positionV relativeFrom="paragraph">
              <wp:posOffset>144780</wp:posOffset>
            </wp:positionV>
            <wp:extent cx="1566512" cy="1285875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dorichan_pc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883"/>
                    <a:stretch/>
                  </pic:blipFill>
                  <pic:spPr bwMode="auto">
                    <a:xfrm>
                      <a:off x="0" y="0"/>
                      <a:ext cx="1566512" cy="128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28B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B359F6" wp14:editId="658F15A5">
                <wp:simplePos x="0" y="0"/>
                <wp:positionH relativeFrom="margin">
                  <wp:posOffset>2030730</wp:posOffset>
                </wp:positionH>
                <wp:positionV relativeFrom="paragraph">
                  <wp:posOffset>59055</wp:posOffset>
                </wp:positionV>
                <wp:extent cx="4629150" cy="1504950"/>
                <wp:effectExtent l="0" t="0" r="0" b="0"/>
                <wp:wrapNone/>
                <wp:docPr id="8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9150" cy="1504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1468" w:rsidRPr="004C55B2" w:rsidRDefault="009E1468" w:rsidP="0061571D">
                            <w:pPr>
                              <w:spacing w:line="0" w:lineRule="atLeast"/>
                              <w:ind w:firstLineChars="100" w:firstLine="25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1571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「いまさら聞けない</w:t>
                            </w:r>
                            <w:r w:rsidR="00207F7D" w:rsidRPr="0061571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…」。</w:t>
                            </w:r>
                            <w:r w:rsidR="004C55B2" w:rsidRPr="004C55B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パソコンの使い方について</w:t>
                            </w:r>
                            <w:r w:rsidR="004C55B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そんな風に</w:t>
                            </w:r>
                            <w:r w:rsidR="0022566E" w:rsidRPr="004C55B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お悩みではあり</w:t>
                            </w:r>
                            <w:r w:rsidRPr="004C55B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ませんか？</w:t>
                            </w:r>
                          </w:p>
                          <w:p w:rsidR="0061571D" w:rsidRDefault="00207F7D" w:rsidP="0061571D">
                            <w:pPr>
                              <w:spacing w:line="0" w:lineRule="atLeast"/>
                              <w:ind w:firstLineChars="100" w:firstLine="212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なんでも相談室では、</w:t>
                            </w:r>
                            <w:r w:rsidR="0022566E" w:rsidRPr="004C55B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パソコンの基本操作、インターネット、</w:t>
                            </w:r>
                            <w:r w:rsidR="005211E2" w:rsidRPr="004C55B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ワード、エクセル、メールなど、パソコンに関する質問に、町パソコンサポーターがお答えします。</w:t>
                            </w:r>
                          </w:p>
                          <w:p w:rsidR="005211E2" w:rsidRPr="0061571D" w:rsidRDefault="005211E2" w:rsidP="0061571D">
                            <w:pPr>
                              <w:spacing w:line="0" w:lineRule="atLeast"/>
                              <w:ind w:firstLineChars="100" w:firstLine="253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1571D">
                              <w:rPr>
                                <w:rFonts w:asciiTheme="majorEastAsia" w:eastAsiaTheme="majorEastAsia" w:hAnsiTheme="majorEastAsia" w:hint="eastAsia"/>
                                <w:b/>
                                <w:u w:val="wave"/>
                              </w:rPr>
                              <w:t>ぜひお気軽にお越しください！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B359F6" id="AutoShape 211" o:spid="_x0000_s1029" style="position:absolute;left:0;text-align:left;margin-left:159.9pt;margin-top:4.65pt;width:364.5pt;height:118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XNHgIAACIEAAAOAAAAZHJzL2Uyb0RvYy54bWysU1+P0zAMf0fiO0R5Z13L/lbrTqc7DiEd&#10;cOLgA2RJugbSOCTZ2vHpcdJuDHhDvER2bP9s/2xvbvpWk6N0XoGpaD6ZUiINB6HMvqJfPj+8WlHi&#10;AzOCaTCyoifp6c325YtNZ0tZQANaSEcQxPiysxVtQrBllnneyJb5CVhp0FiDa1lA1e0z4ViH6K3O&#10;iul0kXXghHXApff4ez8Y6Tbh17Xk4WNdexmIrijWFtLr0ruLb7bdsHLvmG0UH8tg/1BFy5TBpBeo&#10;exYYOTj1F1SruAMPdZhwaDOoa8Vl6gG7yad/dPPcMCtTL0iOtxea/P+D5R+OT44oUVEclGEtjuj2&#10;ECBlJkWeR4I660v0e7ZPLrbo7SPwb54YuGuY2ctb56BrJBNYVvLPfguIisdQsuveg0B8hviJq752&#10;bQREFkifRnK6jET2gXD8nC2KdT7HyXG0oTBbo4I1Zaw8h1vnw1sJLYlCRR0cjPiEg0852PHRhzQY&#10;MbbHxFdK6lbjmI9Mk3yxWCxHxNEZsc+YMdLAg9I6LYo2pKtosZov5wn9ypTSJqdIxRsjkhyY0oOM&#10;oNpg3Wc6BlpDv+sT+6/PRO9AnJAsB8Oq4mmh0ID7QUmHa1pR//3AnKREvzNI+HJWrOe410lZrdbI&#10;lLs27K4MzHAEqmigZBDvwnAJB+vUvsE8+dhVXIFahchzrHeoaVRwERP949HETb/Wk9ev097+BAAA&#10;//8DAFBLAwQUAAYACAAAACEAQh2x1+EAAAAKAQAADwAAAGRycy9kb3ducmV2LnhtbEyPzU7DMBCE&#10;70i8g7VI3KjTpgptyKZC/BxASIjSS29uvE1C7XWI3Sa8Pe4Jjjszmvm2WI3WiBP1vnWMMJ0kIIgr&#10;p1uuETafzzcLED4o1so4JoQf8rAqLy8KlWs38Aed1qEWsYR9rhCaELpcSl81ZJWfuI44envXWxXi&#10;2ddS92qI5dbIWZJk0qqW40KjOnpoqDqsjxbh+6AfSb9ss8G8v7n0aXj9ut1niNdX4/0diEBj+AvD&#10;GT+iQxmZdu7I2guDkE6XET0gLFMQZz+ZL6KwQ5jNsxRkWcj/L5S/AAAA//8DAFBLAQItABQABgAI&#10;AAAAIQC2gziS/gAAAOEBAAATAAAAAAAAAAAAAAAAAAAAAABbQ29udGVudF9UeXBlc10ueG1sUEsB&#10;Ai0AFAAGAAgAAAAhADj9If/WAAAAlAEAAAsAAAAAAAAAAAAAAAAALwEAAF9yZWxzLy5yZWxzUEsB&#10;Ai0AFAAGAAgAAAAhAOvE5c0eAgAAIgQAAA4AAAAAAAAAAAAAAAAALgIAAGRycy9lMm9Eb2MueG1s&#10;UEsBAi0AFAAGAAgAAAAhAEIdsdfhAAAACgEAAA8AAAAAAAAAAAAAAAAAeAQAAGRycy9kb3ducmV2&#10;LnhtbFBLBQYAAAAABAAEAPMAAACGBQAAAAA=&#10;" filled="f" stroked="f" strokeweight="2.25pt">
                <v:textbox inset="5.85pt,.7pt,5.85pt,.7pt">
                  <w:txbxContent>
                    <w:p w:rsidR="009E1468" w:rsidRPr="004C55B2" w:rsidRDefault="009E1468" w:rsidP="0061571D">
                      <w:pPr>
                        <w:spacing w:line="0" w:lineRule="atLeast"/>
                        <w:ind w:firstLineChars="100" w:firstLine="25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1571D">
                        <w:rPr>
                          <w:rFonts w:asciiTheme="majorEastAsia" w:eastAsiaTheme="majorEastAsia" w:hAnsiTheme="majorEastAsia" w:hint="eastAsia"/>
                          <w:b/>
                        </w:rPr>
                        <w:t>「いまさら聞けない</w:t>
                      </w:r>
                      <w:r w:rsidR="00207F7D" w:rsidRPr="0061571D">
                        <w:rPr>
                          <w:rFonts w:asciiTheme="majorEastAsia" w:eastAsiaTheme="majorEastAsia" w:hAnsiTheme="majorEastAsia" w:hint="eastAsia"/>
                          <w:b/>
                        </w:rPr>
                        <w:t>…」。</w:t>
                      </w:r>
                      <w:r w:rsidR="004C55B2" w:rsidRPr="004C55B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パソコンの使い方について</w:t>
                      </w:r>
                      <w:r w:rsidR="004C55B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そんな風に</w:t>
                      </w:r>
                      <w:r w:rsidR="0022566E" w:rsidRPr="004C55B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お悩みではあり</w:t>
                      </w:r>
                      <w:r w:rsidRPr="004C55B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ませんか？</w:t>
                      </w:r>
                    </w:p>
                    <w:p w:rsidR="0061571D" w:rsidRDefault="00207F7D" w:rsidP="0061571D">
                      <w:pPr>
                        <w:spacing w:line="0" w:lineRule="atLeast"/>
                        <w:ind w:firstLineChars="100" w:firstLine="212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なんでも相談室では、</w:t>
                      </w:r>
                      <w:r w:rsidR="0022566E" w:rsidRPr="004C55B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パソコンの基本操作、インターネット、</w:t>
                      </w:r>
                      <w:r w:rsidR="005211E2" w:rsidRPr="004C55B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ワード、エクセル、メールなど、パソコンに関する質問に、町パソコンサポーターがお答えします。</w:t>
                      </w:r>
                    </w:p>
                    <w:p w:rsidR="005211E2" w:rsidRPr="0061571D" w:rsidRDefault="005211E2" w:rsidP="0061571D">
                      <w:pPr>
                        <w:spacing w:line="0" w:lineRule="atLeast"/>
                        <w:ind w:firstLineChars="100" w:firstLine="253"/>
                        <w:rPr>
                          <w:rFonts w:asciiTheme="majorEastAsia" w:eastAsiaTheme="majorEastAsia" w:hAnsiTheme="majorEastAsia"/>
                        </w:rPr>
                      </w:pPr>
                      <w:r w:rsidRPr="0061571D">
                        <w:rPr>
                          <w:rFonts w:asciiTheme="majorEastAsia" w:eastAsiaTheme="majorEastAsia" w:hAnsiTheme="majorEastAsia" w:hint="eastAsia"/>
                          <w:b/>
                          <w:u w:val="wave"/>
                        </w:rPr>
                        <w:t>ぜひお気軽にお越しください！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D628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949" behindDoc="0" locked="0" layoutInCell="1" allowOverlap="1" wp14:anchorId="18AF8715" wp14:editId="20DDE741">
                <wp:simplePos x="0" y="0"/>
                <wp:positionH relativeFrom="column">
                  <wp:posOffset>2117090</wp:posOffset>
                </wp:positionH>
                <wp:positionV relativeFrom="paragraph">
                  <wp:posOffset>97155</wp:posOffset>
                </wp:positionV>
                <wp:extent cx="4591050" cy="1400175"/>
                <wp:effectExtent l="0" t="0" r="0" b="952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14001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238549" id="角丸四角形 29" o:spid="_x0000_s1026" style="position:absolute;left:0;text-align:left;margin-left:166.7pt;margin-top:7.65pt;width:361.5pt;height:110.25pt;z-index:2516459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dnvgIAANEFAAAOAAAAZHJzL2Uyb0RvYy54bWysVM1O3DAQvlfqO1i+lySr3VJWZNEKRFWJ&#10;AgIqzsaxSSTb49rezW4fo1duvfQVuPRtitTH6NjJhi2lPVS9JJ6/b8afZ2b/YKUVWQrnGzAlLXZy&#10;SoThUDXmtqQfro5fvaHEB2YqpsCIkq6Fpwezly/2WzsVI6hBVcIRBDF+2tqS1iHYaZZ5XgvN/A5Y&#10;YdAowWkWUHS3WeVYi+haZaM8f5214CrrgAvvUXvUGeks4UspeDiT0otAVEmxtpC+Ln1v4jeb7bPp&#10;rWO2bnhfBvuHKjRrDCYdoI5YYGThmt+gdMMdeJBhh4POQMqGi3QHvE2RP7nNZc2sSHdBcrwdaPL/&#10;D5afLs8daaqSjvYoMUzjG/34+vn7/f3D3R0eHr59IWhBmlrrp+h9ac9dL3k8xjuvpNPxj7chq0Tt&#10;eqBWrALhqBxP9op8gi/A0VaM87zYnUTU7DHcOh/eCtAkHkrqYGGqC3zAxCtbnvjQ+W/8YkoPqqmO&#10;G6WSEJtGHCpHlgyfm3EuTBilcLXQ76Hq9Ng2ef/wqMb26NRvNmosKbVfREoF/pJEmZjKQEza1RM1&#10;WWSn4yOdwlqJ6KfMhZBILzLQFTIgb9dYpBp9zSrRqSd/rCUBRmSJ+QfsHuC5+xc9y71/DBVpLobg&#10;vMv+t+AhImUGE4Zg3RhwzwGoMGTu/DckddRElm6gWmPzOeim0lt+3ODTnzAfzpnDMcR2wdUSzvAj&#10;FbQlhf5ESQ3u03P66I/TgVZKWhzrkvqPC+YEJeqdwbnZK8bjuAeSMJ7sjlBw25abbYtZ6EPAVipw&#10;iVmejtE/qM1ROtDXuIHmMSuamOGYu6Q8uI1wGLp1gzuMi/k8ueHsWxZOzKXlETyyGrv6anXNnO37&#10;P+DonMJmBbDpkwnofGOkgfkigGzSeDzy2vONeyM1cb/j4mLalpPX4yae/QQAAP//AwBQSwMEFAAG&#10;AAgAAAAhAFj2EZzfAAAACwEAAA8AAABkcnMvZG93bnJldi54bWxMj8FOwzAMhu9IvENkJG4s7ULH&#10;VJpOaBJw2oECKse0CU1F41RN1pW3n3eCo/3/+vy52C1uYLOZQu9RQrpKgBlsve6xk/Dx/ny3BRai&#10;Qq0Gj0bCrwmwK6+vCpVrf8I3M1exYwTBkCsJNsYx5zy01jgVVn40SNm3n5yKNE4d15M6EdwNfJ0k&#10;G+5Uj3TBqtHsrWl/qqOTsO5e6vRrSZtQ1Xbet5+vB/1QS3l7szw9AotmiX9luOiTOpTk1Pgj6sAG&#10;CUKIe6pSkAlgl0KSbWjTEF5kW+Blwf//UJ4BAAD//wMAUEsBAi0AFAAGAAgAAAAhALaDOJL+AAAA&#10;4QEAABMAAAAAAAAAAAAAAAAAAAAAAFtDb250ZW50X1R5cGVzXS54bWxQSwECLQAUAAYACAAAACEA&#10;OP0h/9YAAACUAQAACwAAAAAAAAAAAAAAAAAvAQAAX3JlbHMvLnJlbHNQSwECLQAUAAYACAAAACEA&#10;BJFXZ74CAADRBQAADgAAAAAAAAAAAAAAAAAuAgAAZHJzL2Uyb0RvYy54bWxQSwECLQAUAAYACAAA&#10;ACEAWPYRnN8AAAALAQAADwAAAAAAAAAAAAAAAAAYBQAAZHJzL2Rvd25yZXYueG1sUEsFBgAAAAAE&#10;AAQA8wAAACQGAAAAAA==&#10;" fillcolor="#f2dbdb [661]" stroked="f" strokeweight="2pt"/>
            </w:pict>
          </mc:Fallback>
        </mc:AlternateContent>
      </w:r>
    </w:p>
    <w:p w:rsidR="009E1468" w:rsidRDefault="009E1468" w:rsidP="00595C97"/>
    <w:p w:rsidR="009E1468" w:rsidRDefault="009E1468" w:rsidP="00595C97"/>
    <w:p w:rsidR="009E1468" w:rsidRDefault="009E1468" w:rsidP="00595C97"/>
    <w:p w:rsidR="009E1468" w:rsidRDefault="009E1468" w:rsidP="00595C97"/>
    <w:p w:rsidR="009E1468" w:rsidRDefault="009E1468" w:rsidP="00595C97"/>
    <w:p w:rsidR="00CE34AE" w:rsidRPr="00F1769A" w:rsidRDefault="00E15AAA" w:rsidP="00595C97">
      <w:pPr>
        <w:rPr>
          <w:rFonts w:ascii="HGSｺﾞｼｯｸE" w:eastAsia="HGSｺﾞｼｯｸE" w:hAnsi="HGSｺﾞｼｯｸE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99552E" wp14:editId="32659044">
                <wp:simplePos x="0" y="0"/>
                <wp:positionH relativeFrom="margin">
                  <wp:posOffset>2869565</wp:posOffset>
                </wp:positionH>
                <wp:positionV relativeFrom="paragraph">
                  <wp:posOffset>194310</wp:posOffset>
                </wp:positionV>
                <wp:extent cx="3800475" cy="2724150"/>
                <wp:effectExtent l="19050" t="19050" r="47625" b="3810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2724150"/>
                        </a:xfrm>
                        <a:prstGeom prst="roundRect">
                          <a:avLst/>
                        </a:prstGeom>
                        <a:noFill/>
                        <a:ln w="63500" cap="flat" cmpd="tri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72A07" id="角丸四角形 25" o:spid="_x0000_s1026" style="position:absolute;left:0;text-align:left;margin-left:225.95pt;margin-top:15.3pt;width:299.25pt;height:214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enyewIAAL8EAAAOAAAAZHJzL2Uyb0RvYy54bWysVM1OGzEQvlfqO1i+l92EBGiUDYpAqSoh&#10;QIWKs+O1s5b817GTDX2MXrn10lfg0rcpUh+jY+9CKO2p6sWZ8cx+4/nmm0yPt0aTjYCgnK3oYK+k&#10;RFjuamVXFf14vXhzREmIzNZMOysqeisCPZ69fjVt/UQMXeN0LYAgiA2T1le0idFPiiLwRhgW9pwX&#10;FoPSgWERXVgVNbAW0Y0uhmV5ULQOag+OixDw9rQL0lnGl1LweCFlEJHoiuLbYj4hn8t0FrMpm6yA&#10;+Ubx/hnsH15hmLJY9AnqlEVG1qD+gDKKgwtOxj3uTOGkVFzkHrCbQfmim6uGeZF7QXKCf6Ip/D9Y&#10;fr65BKLqig7HlFhmcEY/v335cX//cHeHxsP3rwQjSFPrwwSzr/wl9F5AM/W8lWDSL3ZDtpna2ydq&#10;xTYSjpf7R2U5OsQSHGPDw+FoMM7kF7vPPYT4TjhDklFRcGtbf8ABZl7Z5ixErIv5j3mppHULpXUe&#10;orakrejB/rjEOXOGWpKaRTSNx+4iKEqYXqFIeYQMGZxWdfo8AQVYLU80kA1DoSwWqKyD1DSW+y0t&#10;1T5loenycqhP0zbBiCy5/qmJsY6jZC1dfYtUg+s0GDxfKEQ7YyFeMkDR4bNxkeIFHlI77MX1FiWN&#10;g89/u0/5qAWMUtKiiCsaPq0ZCEr0e4sqeTsYjZLqszMaHw7RgeeR5fOIXZsTh+0PcGU9z2bKj/rR&#10;lODMDe7bPFXFELMca3eM9s5J7JYLN5aL+TynodI9i2f2yvMEnnhKPF5vbxj4ftoRhXLuHgXPJi/m&#10;3eV2E5+vo5Mqi2HHK44qObgleWj9Rqc1fO7nrN3/zuwXAAAA//8DAFBLAwQUAAYACAAAACEA3P6B&#10;Vt4AAAALAQAADwAAAGRycy9kb3ducmV2LnhtbEyPwU7DMBBE70j8g7VI3KgdaCMa4lSlUi7caCu4&#10;uvHWiWqvo9htA1+Pc6LH1TzNvC1Xo7PsgkPoPEnIZgIYUuN1R0bCflc/vQILUZFW1hNK+MEAq+r+&#10;rlSF9lf6xMs2GpZKKBRKQhtjX3AemhadCjPfI6Xs6AenYjoHw/WgrqncWf4sRM6d6igttKrHTYvN&#10;aXt2Ejan3W8tsm/qj7j+MN3emq/3WsrHh3H9BiziGP9hmPSTOlTJ6eDPpAOzEuaLbJlQCS8iBzYB&#10;YiHmwA5TtMyBVyW//aH6AwAA//8DAFBLAQItABQABgAIAAAAIQC2gziS/gAAAOEBAAATAAAAAAAA&#10;AAAAAAAAAAAAAABbQ29udGVudF9UeXBlc10ueG1sUEsBAi0AFAAGAAgAAAAhADj9If/WAAAAlAEA&#10;AAsAAAAAAAAAAAAAAAAALwEAAF9yZWxzLy5yZWxzUEsBAi0AFAAGAAgAAAAhABQF6fJ7AgAAvwQA&#10;AA4AAAAAAAAAAAAAAAAALgIAAGRycy9lMm9Eb2MueG1sUEsBAi0AFAAGAAgAAAAhANz+gVbeAAAA&#10;CwEAAA8AAAAAAAAAAAAAAAAA1QQAAGRycy9kb3ducmV2LnhtbFBLBQYAAAAABAAEAPMAAADgBQAA&#10;AAA=&#10;" filled="f" strokecolor="#f06" strokeweight="5pt">
                <v:stroke linestyle="thickBetweenThin"/>
                <w10:wrap anchorx="margin"/>
              </v:roundrect>
            </w:pict>
          </mc:Fallback>
        </mc:AlternateContent>
      </w:r>
      <w:r w:rsidR="00257EA7" w:rsidRPr="00F1769A">
        <w:rPr>
          <w:rFonts w:ascii="HGSｺﾞｼｯｸE" w:eastAsia="HGSｺﾞｼｯｸE" w:hAnsi="HGSｺﾞｼｯｸE" w:hint="eastAsia"/>
        </w:rPr>
        <w:t>★日程表</w:t>
      </w:r>
      <w:bookmarkStart w:id="0" w:name="_GoBack"/>
      <w:bookmarkEnd w:id="0"/>
    </w:p>
    <w:tbl>
      <w:tblPr>
        <w:tblpPr w:leftFromText="142" w:rightFromText="142" w:vertAnchor="text" w:horzAnchor="margin" w:tblpY="2"/>
        <w:tblW w:w="4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830"/>
        <w:gridCol w:w="1830"/>
      </w:tblGrid>
      <w:tr w:rsidR="00A12D8C" w:rsidRPr="00546ABD" w:rsidTr="00CD384D">
        <w:trPr>
          <w:trHeight w:val="401"/>
        </w:trPr>
        <w:tc>
          <w:tcPr>
            <w:tcW w:w="670" w:type="dxa"/>
            <w:vMerge w:val="restart"/>
            <w:tcBorders>
              <w:right w:val="single" w:sz="4" w:space="0" w:color="FFFFFF"/>
            </w:tcBorders>
            <w:shd w:val="clear" w:color="auto" w:fill="C00000"/>
            <w:vAlign w:val="center"/>
          </w:tcPr>
          <w:p w:rsidR="00A12D8C" w:rsidRPr="007B788F" w:rsidRDefault="00A12D8C" w:rsidP="007B788F">
            <w:pPr>
              <w:spacing w:line="0" w:lineRule="atLeast"/>
              <w:jc w:val="center"/>
              <w:rPr>
                <w:rFonts w:ascii="HGSｺﾞｼｯｸE" w:eastAsia="HGSｺﾞｼｯｸE" w:hAnsi="HGSｺﾞｼｯｸE"/>
                <w:color w:val="FFFFFF"/>
                <w:sz w:val="24"/>
                <w:szCs w:val="24"/>
              </w:rPr>
            </w:pPr>
            <w:r w:rsidRPr="007B788F">
              <w:rPr>
                <w:rFonts w:ascii="HGSｺﾞｼｯｸE" w:eastAsia="HGSｺﾞｼｯｸE" w:hAnsi="HGSｺﾞｼｯｸE" w:hint="eastAsia"/>
                <w:color w:val="FFFFFF"/>
                <w:sz w:val="24"/>
                <w:szCs w:val="24"/>
              </w:rPr>
              <w:t>月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0000"/>
            <w:vAlign w:val="center"/>
          </w:tcPr>
          <w:p w:rsidR="00A12D8C" w:rsidRPr="007B788F" w:rsidRDefault="00A12D8C" w:rsidP="007B788F">
            <w:pPr>
              <w:spacing w:line="0" w:lineRule="atLeast"/>
              <w:jc w:val="center"/>
              <w:rPr>
                <w:rFonts w:ascii="HGSｺﾞｼｯｸE" w:eastAsia="HGSｺﾞｼｯｸE" w:hAnsi="HGSｺﾞｼｯｸE"/>
                <w:color w:val="FFFFFF"/>
                <w:sz w:val="24"/>
                <w:szCs w:val="24"/>
              </w:rPr>
            </w:pPr>
            <w:r w:rsidRPr="007B788F">
              <w:rPr>
                <w:rFonts w:ascii="HGSｺﾞｼｯｸE" w:eastAsia="HGSｺﾞｼｯｸE" w:hAnsi="HGSｺﾞｼｯｸE" w:hint="eastAsia"/>
                <w:color w:val="FFFFFF"/>
                <w:sz w:val="24"/>
                <w:szCs w:val="24"/>
              </w:rPr>
              <w:t>第２土曜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C00000"/>
            <w:vAlign w:val="center"/>
          </w:tcPr>
          <w:p w:rsidR="00A12D8C" w:rsidRPr="007B788F" w:rsidRDefault="00A12D8C" w:rsidP="007B788F">
            <w:pPr>
              <w:spacing w:line="0" w:lineRule="atLeast"/>
              <w:jc w:val="center"/>
              <w:rPr>
                <w:rFonts w:ascii="HGSｺﾞｼｯｸE" w:eastAsia="HGSｺﾞｼｯｸE" w:hAnsi="HGSｺﾞｼｯｸE"/>
                <w:color w:val="FFFFFF"/>
                <w:sz w:val="24"/>
                <w:szCs w:val="24"/>
              </w:rPr>
            </w:pPr>
            <w:r w:rsidRPr="007B788F">
              <w:rPr>
                <w:rFonts w:ascii="HGSｺﾞｼｯｸE" w:eastAsia="HGSｺﾞｼｯｸE" w:hAnsi="HGSｺﾞｼｯｸE" w:hint="eastAsia"/>
                <w:color w:val="FFFFFF"/>
                <w:sz w:val="24"/>
                <w:szCs w:val="24"/>
              </w:rPr>
              <w:t>第４土曜</w:t>
            </w:r>
          </w:p>
        </w:tc>
      </w:tr>
      <w:tr w:rsidR="007B788F" w:rsidRPr="00546ABD" w:rsidTr="00CD384D">
        <w:trPr>
          <w:trHeight w:val="401"/>
        </w:trPr>
        <w:tc>
          <w:tcPr>
            <w:tcW w:w="670" w:type="dxa"/>
            <w:vMerge/>
            <w:tcBorders>
              <w:right w:val="single" w:sz="4" w:space="0" w:color="FFFFFF"/>
            </w:tcBorders>
            <w:shd w:val="clear" w:color="auto" w:fill="C00000"/>
            <w:vAlign w:val="center"/>
          </w:tcPr>
          <w:p w:rsidR="007B788F" w:rsidRPr="007B788F" w:rsidRDefault="007B788F" w:rsidP="007B788F">
            <w:pPr>
              <w:spacing w:line="0" w:lineRule="atLeast"/>
              <w:jc w:val="center"/>
              <w:rPr>
                <w:rFonts w:ascii="HGSｺﾞｼｯｸE" w:eastAsia="HGSｺﾞｼｯｸE" w:hAnsi="HGSｺﾞｼｯｸE"/>
                <w:color w:val="FFFFFF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7B788F" w:rsidRPr="007B788F" w:rsidRDefault="00257EA7" w:rsidP="007B788F">
            <w:pPr>
              <w:spacing w:line="0" w:lineRule="atLeast"/>
              <w:jc w:val="center"/>
              <w:rPr>
                <w:rFonts w:ascii="HGSｺﾞｼｯｸE" w:eastAsia="HGSｺﾞｼｯｸE" w:hAnsi="HGSｺﾞｼｯｸE"/>
                <w:color w:val="FFFFFF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color w:val="FFFFFF"/>
                <w:sz w:val="24"/>
                <w:szCs w:val="24"/>
              </w:rPr>
              <w:t>時間：</w:t>
            </w:r>
            <w:r w:rsidR="007B788F" w:rsidRPr="007B788F">
              <w:rPr>
                <w:rFonts w:ascii="HGSｺﾞｼｯｸE" w:eastAsia="HGSｺﾞｼｯｸE" w:hAnsi="HGSｺﾞｼｯｸE" w:hint="eastAsia"/>
                <w:color w:val="FFFFFF"/>
                <w:sz w:val="24"/>
                <w:szCs w:val="24"/>
              </w:rPr>
              <w:t>午後１時</w:t>
            </w:r>
            <w:r w:rsidR="000F2A10">
              <w:rPr>
                <w:rFonts w:ascii="HGSｺﾞｼｯｸE" w:eastAsia="HGSｺﾞｼｯｸE" w:hAnsi="HGSｺﾞｼｯｸE" w:hint="eastAsia"/>
                <w:color w:val="FFFFFF"/>
                <w:sz w:val="24"/>
                <w:szCs w:val="24"/>
              </w:rPr>
              <w:t>30</w:t>
            </w:r>
            <w:r w:rsidR="007B788F" w:rsidRPr="007B788F">
              <w:rPr>
                <w:rFonts w:ascii="HGSｺﾞｼｯｸE" w:eastAsia="HGSｺﾞｼｯｸE" w:hAnsi="HGSｺﾞｼｯｸE" w:hint="eastAsia"/>
                <w:color w:val="FFFFFF"/>
                <w:sz w:val="24"/>
                <w:szCs w:val="24"/>
              </w:rPr>
              <w:t>分～４時</w:t>
            </w:r>
          </w:p>
        </w:tc>
      </w:tr>
      <w:tr w:rsidR="00A12D8C" w:rsidRPr="00546ABD" w:rsidTr="00CD384D">
        <w:trPr>
          <w:trHeight w:val="391"/>
        </w:trPr>
        <w:tc>
          <w:tcPr>
            <w:tcW w:w="670" w:type="dxa"/>
            <w:shd w:val="clear" w:color="auto" w:fill="F2DBDB" w:themeFill="accent2" w:themeFillTint="33"/>
            <w:vAlign w:val="center"/>
          </w:tcPr>
          <w:p w:rsidR="00A12D8C" w:rsidRPr="0061571D" w:rsidRDefault="00D46E31" w:rsidP="007B788F">
            <w:pPr>
              <w:spacing w:line="0" w:lineRule="atLeast"/>
              <w:jc w:val="center"/>
              <w:rPr>
                <w:rFonts w:ascii="HGS創英角ｺﾞｼｯｸUB" w:eastAsia="HGS創英角ｺﾞｼｯｸUB" w:hAnsi="ＭＳ ゴシック"/>
                <w:sz w:val="32"/>
                <w:szCs w:val="32"/>
              </w:rPr>
            </w:pPr>
            <w:r>
              <w:rPr>
                <w:rFonts w:ascii="HGS創英角ｺﾞｼｯｸUB" w:eastAsia="HGS創英角ｺﾞｼｯｸUB" w:hAnsi="ＭＳ ゴシック" w:hint="eastAsia"/>
                <w:sz w:val="32"/>
                <w:szCs w:val="32"/>
              </w:rPr>
              <w:t>４</w:t>
            </w:r>
          </w:p>
        </w:tc>
        <w:tc>
          <w:tcPr>
            <w:tcW w:w="1830" w:type="dxa"/>
            <w:vAlign w:val="center"/>
          </w:tcPr>
          <w:p w:rsidR="00A12D8C" w:rsidRPr="0061571D" w:rsidRDefault="002E39EA" w:rsidP="003244B4">
            <w:pPr>
              <w:spacing w:line="0" w:lineRule="atLeast"/>
              <w:ind w:firstLineChars="150" w:firstLine="500"/>
              <w:rPr>
                <w:rFonts w:ascii="ＭＳ 明朝" w:hAnsi="ＭＳ 明朝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1</w:t>
            </w:r>
            <w:r w:rsidR="003C1749"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2</w:t>
            </w:r>
            <w:r w:rsidR="00A12D8C" w:rsidRPr="0061571D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日</w:t>
            </w:r>
          </w:p>
        </w:tc>
        <w:tc>
          <w:tcPr>
            <w:tcW w:w="1830" w:type="dxa"/>
            <w:vAlign w:val="center"/>
          </w:tcPr>
          <w:p w:rsidR="00A12D8C" w:rsidRPr="0061571D" w:rsidRDefault="00C5160C" w:rsidP="007B788F">
            <w:pPr>
              <w:spacing w:line="0" w:lineRule="atLeast"/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2</w:t>
            </w:r>
            <w:r w:rsidR="003C1749"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6</w:t>
            </w:r>
            <w:r w:rsidR="00A12D8C" w:rsidRPr="0061571D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日</w:t>
            </w:r>
          </w:p>
        </w:tc>
      </w:tr>
      <w:tr w:rsidR="00A12D8C" w:rsidRPr="00546ABD" w:rsidTr="00CD384D">
        <w:trPr>
          <w:trHeight w:val="391"/>
        </w:trPr>
        <w:tc>
          <w:tcPr>
            <w:tcW w:w="670" w:type="dxa"/>
            <w:shd w:val="clear" w:color="auto" w:fill="F2DBDB" w:themeFill="accent2" w:themeFillTint="33"/>
            <w:vAlign w:val="center"/>
          </w:tcPr>
          <w:p w:rsidR="00A12D8C" w:rsidRPr="0061571D" w:rsidRDefault="00D46E31" w:rsidP="007B788F">
            <w:pPr>
              <w:spacing w:line="0" w:lineRule="atLeast"/>
              <w:jc w:val="center"/>
              <w:rPr>
                <w:rFonts w:ascii="HGS創英角ｺﾞｼｯｸUB" w:eastAsia="HGS創英角ｺﾞｼｯｸUB" w:hAnsi="ＭＳ ゴシック"/>
                <w:sz w:val="32"/>
                <w:szCs w:val="32"/>
              </w:rPr>
            </w:pPr>
            <w:r>
              <w:rPr>
                <w:rFonts w:ascii="HGS創英角ｺﾞｼｯｸUB" w:eastAsia="HGS創英角ｺﾞｼｯｸUB" w:hAnsi="ＭＳ ゴシック" w:hint="eastAsia"/>
                <w:sz w:val="32"/>
                <w:szCs w:val="32"/>
              </w:rPr>
              <w:t>５</w:t>
            </w:r>
          </w:p>
        </w:tc>
        <w:tc>
          <w:tcPr>
            <w:tcW w:w="1830" w:type="dxa"/>
            <w:vAlign w:val="center"/>
          </w:tcPr>
          <w:p w:rsidR="00A12D8C" w:rsidRPr="0061571D" w:rsidRDefault="003244B4" w:rsidP="00A34E98">
            <w:pPr>
              <w:spacing w:line="0" w:lineRule="atLeast"/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 xml:space="preserve"> </w:t>
            </w:r>
            <w:r w:rsidR="003C1749"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10</w:t>
            </w:r>
            <w:r w:rsidR="00CD1E7E" w:rsidRPr="0061571D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日</w:t>
            </w:r>
          </w:p>
        </w:tc>
        <w:tc>
          <w:tcPr>
            <w:tcW w:w="1830" w:type="dxa"/>
            <w:vAlign w:val="center"/>
          </w:tcPr>
          <w:p w:rsidR="00A12D8C" w:rsidRPr="0061571D" w:rsidRDefault="00C5160C" w:rsidP="007B788F">
            <w:pPr>
              <w:spacing w:line="0" w:lineRule="atLeast"/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2</w:t>
            </w:r>
            <w:r w:rsidR="003C1749"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4</w:t>
            </w:r>
            <w:r w:rsidR="00A12D8C" w:rsidRPr="0061571D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日</w:t>
            </w:r>
          </w:p>
        </w:tc>
      </w:tr>
      <w:tr w:rsidR="00A12D8C" w:rsidRPr="00546ABD" w:rsidTr="00CD384D">
        <w:trPr>
          <w:trHeight w:val="464"/>
        </w:trPr>
        <w:tc>
          <w:tcPr>
            <w:tcW w:w="670" w:type="dxa"/>
            <w:shd w:val="clear" w:color="auto" w:fill="F2DBDB" w:themeFill="accent2" w:themeFillTint="33"/>
            <w:vAlign w:val="center"/>
          </w:tcPr>
          <w:p w:rsidR="00A12D8C" w:rsidRPr="0061571D" w:rsidRDefault="00D46E31" w:rsidP="007B788F">
            <w:pPr>
              <w:spacing w:line="0" w:lineRule="atLeast"/>
              <w:jc w:val="center"/>
              <w:rPr>
                <w:rFonts w:ascii="HGS創英角ｺﾞｼｯｸUB" w:eastAsia="HGS創英角ｺﾞｼｯｸUB" w:hAnsi="ＭＳ ゴシック"/>
                <w:sz w:val="32"/>
                <w:szCs w:val="32"/>
              </w:rPr>
            </w:pPr>
            <w:r>
              <w:rPr>
                <w:rFonts w:ascii="HGS創英角ｺﾞｼｯｸUB" w:eastAsia="HGS創英角ｺﾞｼｯｸUB" w:hAnsi="ＭＳ ゴシック" w:hint="eastAsia"/>
                <w:sz w:val="32"/>
                <w:szCs w:val="32"/>
              </w:rPr>
              <w:t>６</w:t>
            </w:r>
          </w:p>
        </w:tc>
        <w:tc>
          <w:tcPr>
            <w:tcW w:w="1830" w:type="dxa"/>
            <w:vAlign w:val="center"/>
          </w:tcPr>
          <w:p w:rsidR="00A12D8C" w:rsidRPr="0061571D" w:rsidRDefault="003C1749" w:rsidP="00A34E98">
            <w:pPr>
              <w:spacing w:line="0" w:lineRule="atLeast"/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 xml:space="preserve"> 14</w:t>
            </w:r>
            <w:r w:rsidR="00A12D8C" w:rsidRPr="0061571D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日</w:t>
            </w:r>
          </w:p>
        </w:tc>
        <w:tc>
          <w:tcPr>
            <w:tcW w:w="1830" w:type="dxa"/>
            <w:vAlign w:val="center"/>
          </w:tcPr>
          <w:p w:rsidR="00A12D8C" w:rsidRPr="0061571D" w:rsidRDefault="003244B4" w:rsidP="007B788F">
            <w:pPr>
              <w:spacing w:line="0" w:lineRule="atLeast"/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2</w:t>
            </w:r>
            <w:r w:rsidR="003C1749"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8</w:t>
            </w:r>
            <w:r w:rsidR="00A12D8C" w:rsidRPr="0061571D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日</w:t>
            </w:r>
          </w:p>
        </w:tc>
      </w:tr>
      <w:tr w:rsidR="00955C32" w:rsidRPr="00546ABD" w:rsidTr="00CD384D">
        <w:trPr>
          <w:trHeight w:val="464"/>
        </w:trPr>
        <w:tc>
          <w:tcPr>
            <w:tcW w:w="670" w:type="dxa"/>
            <w:shd w:val="clear" w:color="auto" w:fill="F2DBDB" w:themeFill="accent2" w:themeFillTint="33"/>
            <w:vAlign w:val="center"/>
          </w:tcPr>
          <w:p w:rsidR="00955C32" w:rsidRDefault="00D46E31" w:rsidP="007B788F">
            <w:pPr>
              <w:spacing w:line="0" w:lineRule="atLeast"/>
              <w:jc w:val="center"/>
              <w:rPr>
                <w:rFonts w:ascii="HGS創英角ｺﾞｼｯｸUB" w:eastAsia="HGS創英角ｺﾞｼｯｸUB" w:hAnsi="ＭＳ ゴシック"/>
                <w:sz w:val="32"/>
                <w:szCs w:val="32"/>
              </w:rPr>
            </w:pPr>
            <w:r>
              <w:rPr>
                <w:rFonts w:ascii="HGS創英角ｺﾞｼｯｸUB" w:eastAsia="HGS創英角ｺﾞｼｯｸUB" w:hAnsi="ＭＳ ゴシック" w:hint="eastAsia"/>
                <w:sz w:val="32"/>
                <w:szCs w:val="32"/>
              </w:rPr>
              <w:t>７</w:t>
            </w:r>
          </w:p>
        </w:tc>
        <w:tc>
          <w:tcPr>
            <w:tcW w:w="1830" w:type="dxa"/>
            <w:vAlign w:val="center"/>
          </w:tcPr>
          <w:p w:rsidR="00955C32" w:rsidRDefault="00A34E98" w:rsidP="00A34E9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 xml:space="preserve"> </w:t>
            </w:r>
            <w:r w:rsidR="003244B4"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1</w:t>
            </w:r>
            <w:r w:rsidR="003C1749"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2</w:t>
            </w:r>
            <w:r w:rsidR="000F2A10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日</w:t>
            </w:r>
          </w:p>
        </w:tc>
        <w:tc>
          <w:tcPr>
            <w:tcW w:w="1830" w:type="dxa"/>
            <w:vAlign w:val="center"/>
          </w:tcPr>
          <w:p w:rsidR="00955C32" w:rsidRDefault="00D46E31" w:rsidP="007B788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2</w:t>
            </w:r>
            <w:r w:rsidR="003C1749"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6</w:t>
            </w:r>
            <w:r w:rsidR="000F2A10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日</w:t>
            </w:r>
          </w:p>
        </w:tc>
      </w:tr>
      <w:tr w:rsidR="006424A5" w:rsidRPr="00546ABD" w:rsidTr="00CD384D">
        <w:trPr>
          <w:trHeight w:val="464"/>
        </w:trPr>
        <w:tc>
          <w:tcPr>
            <w:tcW w:w="670" w:type="dxa"/>
            <w:shd w:val="clear" w:color="auto" w:fill="F2DBDB" w:themeFill="accent2" w:themeFillTint="33"/>
            <w:vAlign w:val="center"/>
          </w:tcPr>
          <w:p w:rsidR="006424A5" w:rsidRDefault="00D46E31" w:rsidP="007B788F">
            <w:pPr>
              <w:spacing w:line="0" w:lineRule="atLeast"/>
              <w:jc w:val="center"/>
              <w:rPr>
                <w:rFonts w:ascii="HGS創英角ｺﾞｼｯｸUB" w:eastAsia="HGS創英角ｺﾞｼｯｸUB" w:hAnsi="ＭＳ ゴシック"/>
                <w:sz w:val="32"/>
                <w:szCs w:val="32"/>
              </w:rPr>
            </w:pPr>
            <w:r>
              <w:rPr>
                <w:rFonts w:ascii="HGS創英角ｺﾞｼｯｸUB" w:eastAsia="HGS創英角ｺﾞｼｯｸUB" w:hAnsi="ＭＳ ゴシック" w:hint="eastAsia"/>
                <w:sz w:val="32"/>
                <w:szCs w:val="32"/>
              </w:rPr>
              <w:t>８</w:t>
            </w:r>
          </w:p>
        </w:tc>
        <w:tc>
          <w:tcPr>
            <w:tcW w:w="1830" w:type="dxa"/>
            <w:vAlign w:val="center"/>
          </w:tcPr>
          <w:p w:rsidR="006424A5" w:rsidRDefault="003C1749" w:rsidP="00314F38">
            <w:pPr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9</w:t>
            </w:r>
            <w:r w:rsidR="000F2A10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日</w:t>
            </w:r>
            <w:r w:rsidR="00314F3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</w:t>
            </w:r>
            <w:r w:rsidR="00314F38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830" w:type="dxa"/>
            <w:vAlign w:val="center"/>
          </w:tcPr>
          <w:p w:rsidR="006424A5" w:rsidRDefault="003244B4" w:rsidP="007B788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2</w:t>
            </w:r>
            <w:r w:rsidR="003C1749"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3</w:t>
            </w:r>
            <w:r w:rsidR="000F2A10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日</w:t>
            </w:r>
          </w:p>
        </w:tc>
      </w:tr>
      <w:tr w:rsidR="006424A5" w:rsidRPr="00546ABD" w:rsidTr="00CD384D">
        <w:trPr>
          <w:trHeight w:val="464"/>
        </w:trPr>
        <w:tc>
          <w:tcPr>
            <w:tcW w:w="670" w:type="dxa"/>
            <w:shd w:val="clear" w:color="auto" w:fill="F2DBDB" w:themeFill="accent2" w:themeFillTint="33"/>
            <w:vAlign w:val="center"/>
          </w:tcPr>
          <w:p w:rsidR="006424A5" w:rsidRDefault="00D46E31" w:rsidP="007B788F">
            <w:pPr>
              <w:spacing w:line="0" w:lineRule="atLeast"/>
              <w:jc w:val="center"/>
              <w:rPr>
                <w:rFonts w:ascii="HGS創英角ｺﾞｼｯｸUB" w:eastAsia="HGS創英角ｺﾞｼｯｸUB" w:hAnsi="ＭＳ ゴシック"/>
                <w:sz w:val="32"/>
                <w:szCs w:val="32"/>
              </w:rPr>
            </w:pPr>
            <w:r>
              <w:rPr>
                <w:rFonts w:ascii="HGS創英角ｺﾞｼｯｸUB" w:eastAsia="HGS創英角ｺﾞｼｯｸUB" w:hAnsi="ＭＳ ゴシック" w:hint="eastAsia"/>
                <w:sz w:val="32"/>
                <w:szCs w:val="32"/>
              </w:rPr>
              <w:t>９</w:t>
            </w:r>
          </w:p>
        </w:tc>
        <w:tc>
          <w:tcPr>
            <w:tcW w:w="1830" w:type="dxa"/>
            <w:vAlign w:val="center"/>
          </w:tcPr>
          <w:p w:rsidR="006424A5" w:rsidRDefault="002D242F" w:rsidP="00A34E9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 xml:space="preserve"> </w:t>
            </w:r>
            <w:r w:rsidR="003244B4"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1</w:t>
            </w:r>
            <w:r w:rsidR="003C1749"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3</w:t>
            </w:r>
            <w:r w:rsidR="000F2A10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日</w:t>
            </w:r>
          </w:p>
        </w:tc>
        <w:tc>
          <w:tcPr>
            <w:tcW w:w="1830" w:type="dxa"/>
            <w:vAlign w:val="center"/>
          </w:tcPr>
          <w:p w:rsidR="006424A5" w:rsidRDefault="003244B4" w:rsidP="007B788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2</w:t>
            </w:r>
            <w:r w:rsidR="003C1749"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7</w:t>
            </w:r>
            <w:r w:rsidR="000F2A10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日</w:t>
            </w:r>
          </w:p>
        </w:tc>
      </w:tr>
      <w:tr w:rsidR="00CD384D" w:rsidRPr="00546ABD" w:rsidTr="00CD384D">
        <w:trPr>
          <w:trHeight w:val="464"/>
        </w:trPr>
        <w:tc>
          <w:tcPr>
            <w:tcW w:w="670" w:type="dxa"/>
            <w:shd w:val="clear" w:color="auto" w:fill="F2DBDB" w:themeFill="accent2" w:themeFillTint="33"/>
            <w:vAlign w:val="center"/>
          </w:tcPr>
          <w:p w:rsidR="00CD384D" w:rsidRDefault="00CD384D" w:rsidP="00CD384D">
            <w:pPr>
              <w:spacing w:line="0" w:lineRule="atLeast"/>
              <w:rPr>
                <w:rFonts w:ascii="HGS創英角ｺﾞｼｯｸUB" w:eastAsia="HGS創英角ｺﾞｼｯｸUB" w:hAnsi="ＭＳ ゴシック"/>
                <w:sz w:val="32"/>
                <w:szCs w:val="32"/>
              </w:rPr>
            </w:pPr>
            <w:r>
              <w:rPr>
                <w:rFonts w:ascii="HGS創英角ｺﾞｼｯｸUB" w:eastAsia="HGS創英角ｺﾞｼｯｸUB" w:hAnsi="ＭＳ ゴシック" w:hint="eastAsia"/>
                <w:sz w:val="32"/>
                <w:szCs w:val="32"/>
              </w:rPr>
              <w:t>1</w:t>
            </w:r>
            <w:r>
              <w:rPr>
                <w:rFonts w:ascii="HGS創英角ｺﾞｼｯｸUB" w:eastAsia="HGS創英角ｺﾞｼｯｸUB" w:hAnsi="ＭＳ ゴシック"/>
                <w:sz w:val="32"/>
                <w:szCs w:val="32"/>
              </w:rPr>
              <w:t>0</w:t>
            </w:r>
          </w:p>
        </w:tc>
        <w:tc>
          <w:tcPr>
            <w:tcW w:w="1830" w:type="dxa"/>
            <w:vAlign w:val="center"/>
          </w:tcPr>
          <w:p w:rsidR="00CD384D" w:rsidRDefault="00CD384D" w:rsidP="00A34E9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 xml:space="preserve">　1</w:t>
            </w:r>
            <w:r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日</w:t>
            </w:r>
          </w:p>
        </w:tc>
        <w:tc>
          <w:tcPr>
            <w:tcW w:w="1830" w:type="dxa"/>
            <w:vAlign w:val="center"/>
          </w:tcPr>
          <w:p w:rsidR="00CD384D" w:rsidRDefault="00CD384D" w:rsidP="007B788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25</w:t>
            </w: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日</w:t>
            </w:r>
          </w:p>
        </w:tc>
      </w:tr>
    </w:tbl>
    <w:p w:rsidR="00CE34AE" w:rsidRDefault="00E15AAA" w:rsidP="00595C97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78B6CB" wp14:editId="0709605E">
                <wp:simplePos x="0" y="0"/>
                <wp:positionH relativeFrom="column">
                  <wp:posOffset>3008630</wp:posOffset>
                </wp:positionH>
                <wp:positionV relativeFrom="paragraph">
                  <wp:posOffset>136525</wp:posOffset>
                </wp:positionV>
                <wp:extent cx="3600450" cy="2600325"/>
                <wp:effectExtent l="0" t="0" r="0" b="9525"/>
                <wp:wrapNone/>
                <wp:docPr id="7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260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AAA" w:rsidRPr="00BF7FFC" w:rsidRDefault="00E15AAA" w:rsidP="00E15AAA">
                            <w:pPr>
                              <w:spacing w:line="0" w:lineRule="atLeast"/>
                              <w:rPr>
                                <w:rFonts w:ascii="HGS創英角ｺﾞｼｯｸUB" w:eastAsia="HGS創英角ｺﾞｼｯｸUB" w:hAnsi="HGS創英角ｺﾞｼｯｸUB" w:cs="メイリオ"/>
                                <w:color w:val="FF0066"/>
                                <w:sz w:val="36"/>
                                <w:u w:val="thick"/>
                              </w:rPr>
                            </w:pPr>
                            <w:r w:rsidRPr="00BF7FFC">
                              <w:rPr>
                                <w:rFonts w:ascii="HGS創英角ｺﾞｼｯｸUB" w:eastAsia="HGS創英角ｺﾞｼｯｸUB" w:hAnsi="HGS創英角ｺﾞｼｯｸUB" w:cs="メイリオ" w:hint="eastAsia"/>
                                <w:color w:val="FF0066"/>
                                <w:sz w:val="36"/>
                                <w:u w:val="thick"/>
                              </w:rPr>
                              <w:t>過去の質問例</w:t>
                            </w:r>
                          </w:p>
                          <w:p w:rsidR="00E15AAA" w:rsidRPr="00BF7FFC" w:rsidRDefault="00E15AAA" w:rsidP="00E15AA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cs="メイリオ"/>
                                <w:sz w:val="12"/>
                                <w:szCs w:val="8"/>
                              </w:rPr>
                            </w:pPr>
                          </w:p>
                          <w:p w:rsidR="00E15AAA" w:rsidRPr="00BF7FFC" w:rsidRDefault="00E15AAA" w:rsidP="00E15AAA">
                            <w:pPr>
                              <w:spacing w:line="0" w:lineRule="atLeast"/>
                              <w:ind w:left="292" w:hangingChars="100" w:hanging="292"/>
                              <w:rPr>
                                <w:rFonts w:ascii="ＭＳ Ｐゴシック" w:eastAsia="ＭＳ Ｐゴシック" w:hAnsi="ＭＳ Ｐゴシック" w:cs="メイリオ"/>
                                <w:sz w:val="32"/>
                                <w:szCs w:val="24"/>
                              </w:rPr>
                            </w:pPr>
                            <w:r w:rsidRPr="00BF7FFC">
                              <w:rPr>
                                <w:rFonts w:ascii="ＭＳ Ｐゴシック" w:eastAsia="ＭＳ Ｐゴシック" w:hAnsi="ＭＳ Ｐゴシック" w:cs="メイリオ" w:hint="eastAsia"/>
                                <w:sz w:val="32"/>
                                <w:szCs w:val="24"/>
                              </w:rPr>
                              <w:t>・パソコンの基本操作</w:t>
                            </w:r>
                            <w:r w:rsidR="00F14C91">
                              <w:rPr>
                                <w:rFonts w:ascii="ＭＳ Ｐゴシック" w:eastAsia="ＭＳ Ｐゴシック" w:hAnsi="ＭＳ Ｐゴシック" w:cs="メイリオ" w:hint="eastAsia"/>
                                <w:sz w:val="32"/>
                                <w:szCs w:val="24"/>
                              </w:rPr>
                              <w:t>、設定方法</w:t>
                            </w:r>
                          </w:p>
                          <w:p w:rsidR="00E15AAA" w:rsidRPr="00BF7FFC" w:rsidRDefault="00E15AAA" w:rsidP="00E15AAA">
                            <w:pPr>
                              <w:spacing w:line="0" w:lineRule="atLeast"/>
                              <w:ind w:left="292" w:hangingChars="100" w:hanging="292"/>
                              <w:rPr>
                                <w:rFonts w:ascii="ＭＳ Ｐゴシック" w:eastAsia="ＭＳ Ｐゴシック" w:hAnsi="ＭＳ Ｐゴシック" w:cs="メイリオ"/>
                                <w:sz w:val="32"/>
                                <w:szCs w:val="24"/>
                              </w:rPr>
                            </w:pPr>
                            <w:r w:rsidRPr="00BF7FFC">
                              <w:rPr>
                                <w:rFonts w:ascii="ＭＳ Ｐゴシック" w:eastAsia="ＭＳ Ｐゴシック" w:hAnsi="ＭＳ Ｐゴシック" w:cs="メイリオ" w:hint="eastAsia"/>
                                <w:sz w:val="32"/>
                                <w:szCs w:val="24"/>
                              </w:rPr>
                              <w:t>・ワード＆エクセルの基本操作方法</w:t>
                            </w:r>
                          </w:p>
                          <w:p w:rsidR="00E15AAA" w:rsidRPr="00BF7FFC" w:rsidRDefault="00E15AAA" w:rsidP="00E15AAA">
                            <w:pPr>
                              <w:spacing w:line="0" w:lineRule="atLeast"/>
                              <w:ind w:left="292" w:hangingChars="100" w:hanging="292"/>
                              <w:rPr>
                                <w:rFonts w:ascii="ＭＳ Ｐゴシック" w:eastAsia="ＭＳ Ｐゴシック" w:hAnsi="ＭＳ Ｐゴシック" w:cs="メイリオ"/>
                                <w:sz w:val="32"/>
                                <w:szCs w:val="24"/>
                              </w:rPr>
                            </w:pPr>
                            <w:r w:rsidRPr="00BF7FFC">
                              <w:rPr>
                                <w:rFonts w:ascii="ＭＳ Ｐゴシック" w:eastAsia="ＭＳ Ｐゴシック" w:hAnsi="ＭＳ Ｐゴシック" w:cs="メイリオ" w:hint="eastAsia"/>
                                <w:sz w:val="32"/>
                                <w:szCs w:val="24"/>
                              </w:rPr>
                              <w:t>・デジカメ等の写真の整理･編集方法</w:t>
                            </w:r>
                          </w:p>
                          <w:p w:rsidR="00E15AAA" w:rsidRPr="00BF7FFC" w:rsidRDefault="00E15AAA" w:rsidP="00E15AAA">
                            <w:pPr>
                              <w:spacing w:line="0" w:lineRule="atLeast"/>
                              <w:ind w:left="292" w:hangingChars="100" w:hanging="292"/>
                              <w:rPr>
                                <w:rFonts w:ascii="ＭＳ Ｐゴシック" w:eastAsia="ＭＳ Ｐゴシック" w:hAnsi="ＭＳ Ｐゴシック" w:cs="メイリオ"/>
                                <w:sz w:val="32"/>
                                <w:szCs w:val="24"/>
                              </w:rPr>
                            </w:pPr>
                            <w:r w:rsidRPr="00BF7FFC">
                              <w:rPr>
                                <w:rFonts w:ascii="ＭＳ Ｐゴシック" w:eastAsia="ＭＳ Ｐゴシック" w:hAnsi="ＭＳ Ｐゴシック" w:cs="メイリオ" w:hint="eastAsia"/>
                                <w:sz w:val="32"/>
                                <w:szCs w:val="24"/>
                              </w:rPr>
                              <w:t>・外部媒体との情報やり取り方法</w:t>
                            </w:r>
                          </w:p>
                          <w:p w:rsidR="00E15AAA" w:rsidRPr="00BF7FFC" w:rsidRDefault="00E15AAA" w:rsidP="00E15AAA">
                            <w:pPr>
                              <w:spacing w:line="0" w:lineRule="atLeast"/>
                              <w:ind w:left="292" w:hangingChars="100" w:hanging="292"/>
                              <w:rPr>
                                <w:rFonts w:ascii="ＭＳ Ｐゴシック" w:eastAsia="ＭＳ Ｐゴシック" w:hAnsi="ＭＳ Ｐゴシック" w:cs="メイリオ"/>
                                <w:sz w:val="32"/>
                                <w:szCs w:val="24"/>
                              </w:rPr>
                            </w:pPr>
                            <w:r w:rsidRPr="00BF7FFC">
                              <w:rPr>
                                <w:rFonts w:ascii="ＭＳ Ｐゴシック" w:eastAsia="ＭＳ Ｐゴシック" w:hAnsi="ＭＳ Ｐゴシック" w:cs="メイリオ" w:hint="eastAsia"/>
                                <w:sz w:val="32"/>
                                <w:szCs w:val="24"/>
                              </w:rPr>
                              <w:t>・ﾎｰﾑﾍﾟｰｼﾞの作成方法</w:t>
                            </w:r>
                          </w:p>
                          <w:p w:rsidR="00E15AAA" w:rsidRPr="00BF7FFC" w:rsidRDefault="00E15AAA" w:rsidP="00E15AAA">
                            <w:pPr>
                              <w:spacing w:line="0" w:lineRule="atLeast"/>
                              <w:ind w:left="292" w:hangingChars="100" w:hanging="292"/>
                              <w:rPr>
                                <w:rFonts w:ascii="ＭＳ Ｐゴシック" w:eastAsia="ＭＳ Ｐゴシック" w:hAnsi="ＭＳ Ｐゴシック" w:cs="メイリオ"/>
                                <w:sz w:val="32"/>
                                <w:szCs w:val="24"/>
                              </w:rPr>
                            </w:pPr>
                            <w:r w:rsidRPr="00BF7FFC">
                              <w:rPr>
                                <w:rFonts w:ascii="ＭＳ Ｐゴシック" w:eastAsia="ＭＳ Ｐゴシック" w:hAnsi="ＭＳ Ｐゴシック" w:cs="メイリオ" w:hint="eastAsia"/>
                                <w:sz w:val="32"/>
                                <w:szCs w:val="24"/>
                              </w:rPr>
                              <w:t>・インターネットの基本操作</w:t>
                            </w:r>
                          </w:p>
                          <w:p w:rsidR="00E15AAA" w:rsidRPr="000A0943" w:rsidRDefault="00E15AAA" w:rsidP="000A0943">
                            <w:pPr>
                              <w:spacing w:line="0" w:lineRule="atLeast"/>
                              <w:ind w:left="292" w:hangingChars="100" w:hanging="292"/>
                              <w:rPr>
                                <w:rFonts w:ascii="ＭＳ Ｐゴシック" w:eastAsia="ＭＳ Ｐゴシック" w:hAnsi="ＭＳ Ｐゴシック" w:cs="メイリオ"/>
                                <w:sz w:val="32"/>
                                <w:szCs w:val="24"/>
                              </w:rPr>
                            </w:pPr>
                            <w:r w:rsidRPr="00BF7FFC">
                              <w:rPr>
                                <w:rFonts w:ascii="ＭＳ Ｐゴシック" w:eastAsia="ＭＳ Ｐゴシック" w:hAnsi="ＭＳ Ｐゴシック" w:cs="メイリオ" w:hint="eastAsia"/>
                                <w:sz w:val="32"/>
                                <w:szCs w:val="24"/>
                              </w:rPr>
                              <w:t>・ｶｾｯﾄﾃｰﾌﾟの音楽をCDに録音</w:t>
                            </w:r>
                            <w:r w:rsidRPr="00BF7FFC">
                              <w:rPr>
                                <w:rFonts w:ascii="ＭＳ Ｐゴシック" w:eastAsia="ＭＳ Ｐゴシック" w:hAnsi="ＭＳ Ｐゴシック" w:cs="メイリオ" w:hint="eastAsia"/>
                                <w:spacing w:val="-20"/>
                                <w:sz w:val="32"/>
                                <w:szCs w:val="24"/>
                              </w:rPr>
                              <w:t>する</w:t>
                            </w:r>
                            <w:r w:rsidRPr="00BF7FFC">
                              <w:rPr>
                                <w:rFonts w:ascii="ＭＳ Ｐゴシック" w:eastAsia="ＭＳ Ｐゴシック" w:hAnsi="ＭＳ Ｐゴシック" w:cs="メイリオ" w:hint="eastAsia"/>
                                <w:sz w:val="32"/>
                                <w:szCs w:val="24"/>
                              </w:rPr>
                              <w:t>方法</w:t>
                            </w:r>
                            <w:r w:rsidR="000A0943">
                              <w:rPr>
                                <w:rFonts w:ascii="ＭＳ Ｐゴシック" w:eastAsia="ＭＳ Ｐゴシック" w:hAnsi="ＭＳ Ｐゴシック" w:cs="メイリオ" w:hint="eastAsia"/>
                                <w:sz w:val="32"/>
                                <w:szCs w:val="24"/>
                              </w:rPr>
                              <w:t>等</w:t>
                            </w:r>
                            <w:r w:rsidRPr="00BF7FFC">
                              <w:rPr>
                                <w:rFonts w:ascii="ＭＳ Ｐゴシック" w:eastAsia="ＭＳ Ｐゴシック" w:hAnsi="ＭＳ Ｐゴシック" w:cs="メイリオ" w:hint="eastAsia"/>
                                <w:sz w:val="32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8B6CB" id="Rectangle 221" o:spid="_x0000_s1030" style="position:absolute;left:0;text-align:left;margin-left:236.9pt;margin-top:10.75pt;width:283.5pt;height:20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ZHtgIAALgFAAAOAAAAZHJzL2Uyb0RvYy54bWysVG1v0zAQ/o7Ef7D8PcvL3DaJlk5b0yCk&#10;ARODH+AmTmOR2MF2m26I/87Zabt2ExIC8iHy2efn7rl7fFfXu65FW6Y0lyLD4UWAEROlrLhYZ/jr&#10;l8KLMdKGioq2UrAMPzKNr+dv31wNfcoi2ci2YgoBiNDp0Ge4MaZPfV+XDeuovpA9E3BYS9VRA6Za&#10;+5WiA6B3rR8FwdQfpKp6JUumNezm4yGeO/y6ZqX5VNeaGdRmGHIz7q/cf2X//vyKpmtF+4aX+zTo&#10;X2TRUS4g6BEqp4aijeKvoDpeKqllbS5K2fmyrnnJHAdgEwYv2Dw0tGeOCxRH98cy6f8HW37c3ivE&#10;qwzPMBK0gxZ9hqJRsW4ZiqLQFmjodQp+D/29shR1fyfLbxoJuWjAj90oJYeG0QrScv7+2QVraLiK&#10;VsMHWQE+3RjparWrVWcBoQpo51ryeGwJ2xlUwublNAjIBDpXwlkExmU0sTn5ND1c75U275jskF1k&#10;WEH6Dp5u77QZXQ8uNpqQBW9b1/dWnG0A5rgDweGqPbNpuDb+SIJkGS9j4pFouvRIkOfeTbEg3rQI&#10;Z5P8Ml8s8vCnjRuStOFVxYQNc5BUSP6sZXtxj2I4ikrLllcWzqak1Xq1aBXaUpB04b59QU7c/PM0&#10;XL2AywtKYUSC2yjximk880hBJl4yC2IvCJPbZBqQhOTFOaU7Lti/U0JDhpMJ9NHR+S23wH2vudG0&#10;4waGRsu7DMdHJ5paDS5F5VprKG/H9UkpbPrPpYB2HxrtFGtFOord7FY79ybIQf4rWT2ChJUEgYEY&#10;YeDBopHqCaMBhkeG9fcNVQyj9r2AZzAjUTKBaeOMOE7gijo9WJ0cUFECUIYNRuNyYcb5tOkVXzcQ&#10;J3SFEvIGHk7NnaTtoxpzAj7WgPHgmO1HmZ0/p7bzeh64818AAAD//wMAUEsDBBQABgAIAAAAIQB4&#10;Bveh4QAAAAsBAAAPAAAAZHJzL2Rvd25yZXYueG1sTI9PS8NAEMXvgt9hGcGb3U3/2BKzKUUUVCpi&#10;WwRv0+yYBLO7IbtJ47d3etLjm/d47zfZerSNGKgLtXcakokCQa7wpnalhsP+8WYFIkR0BhvvSMMP&#10;BVjnlxcZpsaf3DsNu1gKLnEhRQ1VjG0qZSgqshgmviXH3pfvLEaWXSlNhycut42cKnUrLdaOFyps&#10;6b6i4nvXWw0Pw1A8Y69oe9gsPl9fqo+3p5XV+vpq3NyBiDTGvzCc8RkdcmY6+t6ZIBoN8+WM0aOG&#10;abIAcQ6oueLLka1ZokDmmfz/Q/4LAAD//wMAUEsBAi0AFAAGAAgAAAAhALaDOJL+AAAA4QEAABMA&#10;AAAAAAAAAAAAAAAAAAAAAFtDb250ZW50X1R5cGVzXS54bWxQSwECLQAUAAYACAAAACEAOP0h/9YA&#10;AACUAQAACwAAAAAAAAAAAAAAAAAvAQAAX3JlbHMvLnJlbHNQSwECLQAUAAYACAAAACEAZQxmR7YC&#10;AAC4BQAADgAAAAAAAAAAAAAAAAAuAgAAZHJzL2Uyb0RvYy54bWxQSwECLQAUAAYACAAAACEAeAb3&#10;oeEAAAALAQAADwAAAAAAAAAAAAAAAAAQBQAAZHJzL2Rvd25yZXYueG1sUEsFBgAAAAAEAAQA8wAA&#10;AB4GAAAAAA==&#10;" filled="f" stroked="f">
                <v:textbox inset="5.85pt,.7pt,5.85pt,.7pt">
                  <w:txbxContent>
                    <w:p w:rsidR="00E15AAA" w:rsidRPr="00BF7FFC" w:rsidRDefault="00E15AAA" w:rsidP="00E15AAA">
                      <w:pPr>
                        <w:spacing w:line="0" w:lineRule="atLeast"/>
                        <w:rPr>
                          <w:rFonts w:ascii="HGS創英角ｺﾞｼｯｸUB" w:eastAsia="HGS創英角ｺﾞｼｯｸUB" w:hAnsi="HGS創英角ｺﾞｼｯｸUB" w:cs="メイリオ"/>
                          <w:color w:val="FF0066"/>
                          <w:sz w:val="36"/>
                          <w:u w:val="thick"/>
                        </w:rPr>
                      </w:pPr>
                      <w:r w:rsidRPr="00BF7FFC">
                        <w:rPr>
                          <w:rFonts w:ascii="HGS創英角ｺﾞｼｯｸUB" w:eastAsia="HGS創英角ｺﾞｼｯｸUB" w:hAnsi="HGS創英角ｺﾞｼｯｸUB" w:cs="メイリオ" w:hint="eastAsia"/>
                          <w:color w:val="FF0066"/>
                          <w:sz w:val="36"/>
                          <w:u w:val="thick"/>
                        </w:rPr>
                        <w:t>過去の質問例</w:t>
                      </w:r>
                    </w:p>
                    <w:p w:rsidR="00E15AAA" w:rsidRPr="00BF7FFC" w:rsidRDefault="00E15AAA" w:rsidP="00E15AAA">
                      <w:pPr>
                        <w:spacing w:line="0" w:lineRule="atLeast"/>
                        <w:rPr>
                          <w:rFonts w:ascii="ＭＳ Ｐゴシック" w:eastAsia="ＭＳ Ｐゴシック" w:hAnsi="ＭＳ Ｐゴシック" w:cs="メイリオ"/>
                          <w:sz w:val="12"/>
                          <w:szCs w:val="8"/>
                        </w:rPr>
                      </w:pPr>
                    </w:p>
                    <w:p w:rsidR="00E15AAA" w:rsidRPr="00BF7FFC" w:rsidRDefault="00E15AAA" w:rsidP="00E15AAA">
                      <w:pPr>
                        <w:spacing w:line="0" w:lineRule="atLeast"/>
                        <w:ind w:left="292" w:hangingChars="100" w:hanging="292"/>
                        <w:rPr>
                          <w:rFonts w:ascii="ＭＳ Ｐゴシック" w:eastAsia="ＭＳ Ｐゴシック" w:hAnsi="ＭＳ Ｐゴシック" w:cs="メイリオ"/>
                          <w:sz w:val="32"/>
                          <w:szCs w:val="24"/>
                        </w:rPr>
                      </w:pPr>
                      <w:r w:rsidRPr="00BF7FFC">
                        <w:rPr>
                          <w:rFonts w:ascii="ＭＳ Ｐゴシック" w:eastAsia="ＭＳ Ｐゴシック" w:hAnsi="ＭＳ Ｐゴシック" w:cs="メイリオ" w:hint="eastAsia"/>
                          <w:sz w:val="32"/>
                          <w:szCs w:val="24"/>
                        </w:rPr>
                        <w:t>・パソコンの基本操作</w:t>
                      </w:r>
                      <w:r w:rsidR="00F14C91">
                        <w:rPr>
                          <w:rFonts w:ascii="ＭＳ Ｐゴシック" w:eastAsia="ＭＳ Ｐゴシック" w:hAnsi="ＭＳ Ｐゴシック" w:cs="メイリオ" w:hint="eastAsia"/>
                          <w:sz w:val="32"/>
                          <w:szCs w:val="24"/>
                        </w:rPr>
                        <w:t>、設定方法</w:t>
                      </w:r>
                    </w:p>
                    <w:p w:rsidR="00E15AAA" w:rsidRPr="00BF7FFC" w:rsidRDefault="00E15AAA" w:rsidP="00E15AAA">
                      <w:pPr>
                        <w:spacing w:line="0" w:lineRule="atLeast"/>
                        <w:ind w:left="292" w:hangingChars="100" w:hanging="292"/>
                        <w:rPr>
                          <w:rFonts w:ascii="ＭＳ Ｐゴシック" w:eastAsia="ＭＳ Ｐゴシック" w:hAnsi="ＭＳ Ｐゴシック" w:cs="メイリオ"/>
                          <w:sz w:val="32"/>
                          <w:szCs w:val="24"/>
                        </w:rPr>
                      </w:pPr>
                      <w:r w:rsidRPr="00BF7FFC">
                        <w:rPr>
                          <w:rFonts w:ascii="ＭＳ Ｐゴシック" w:eastAsia="ＭＳ Ｐゴシック" w:hAnsi="ＭＳ Ｐゴシック" w:cs="メイリオ" w:hint="eastAsia"/>
                          <w:sz w:val="32"/>
                          <w:szCs w:val="24"/>
                        </w:rPr>
                        <w:t>・ワード＆エクセルの基本操作方法</w:t>
                      </w:r>
                    </w:p>
                    <w:p w:rsidR="00E15AAA" w:rsidRPr="00BF7FFC" w:rsidRDefault="00E15AAA" w:rsidP="00E15AAA">
                      <w:pPr>
                        <w:spacing w:line="0" w:lineRule="atLeast"/>
                        <w:ind w:left="292" w:hangingChars="100" w:hanging="292"/>
                        <w:rPr>
                          <w:rFonts w:ascii="ＭＳ Ｐゴシック" w:eastAsia="ＭＳ Ｐゴシック" w:hAnsi="ＭＳ Ｐゴシック" w:cs="メイリオ"/>
                          <w:sz w:val="32"/>
                          <w:szCs w:val="24"/>
                        </w:rPr>
                      </w:pPr>
                      <w:r w:rsidRPr="00BF7FFC">
                        <w:rPr>
                          <w:rFonts w:ascii="ＭＳ Ｐゴシック" w:eastAsia="ＭＳ Ｐゴシック" w:hAnsi="ＭＳ Ｐゴシック" w:cs="メイリオ" w:hint="eastAsia"/>
                          <w:sz w:val="32"/>
                          <w:szCs w:val="24"/>
                        </w:rPr>
                        <w:t>・デジカメ等の写真の整理･編集方法</w:t>
                      </w:r>
                    </w:p>
                    <w:p w:rsidR="00E15AAA" w:rsidRPr="00BF7FFC" w:rsidRDefault="00E15AAA" w:rsidP="00E15AAA">
                      <w:pPr>
                        <w:spacing w:line="0" w:lineRule="atLeast"/>
                        <w:ind w:left="292" w:hangingChars="100" w:hanging="292"/>
                        <w:rPr>
                          <w:rFonts w:ascii="ＭＳ Ｐゴシック" w:eastAsia="ＭＳ Ｐゴシック" w:hAnsi="ＭＳ Ｐゴシック" w:cs="メイリオ"/>
                          <w:sz w:val="32"/>
                          <w:szCs w:val="24"/>
                        </w:rPr>
                      </w:pPr>
                      <w:r w:rsidRPr="00BF7FFC">
                        <w:rPr>
                          <w:rFonts w:ascii="ＭＳ Ｐゴシック" w:eastAsia="ＭＳ Ｐゴシック" w:hAnsi="ＭＳ Ｐゴシック" w:cs="メイリオ" w:hint="eastAsia"/>
                          <w:sz w:val="32"/>
                          <w:szCs w:val="24"/>
                        </w:rPr>
                        <w:t>・外部媒体との情報やり取り方法</w:t>
                      </w:r>
                    </w:p>
                    <w:p w:rsidR="00E15AAA" w:rsidRPr="00BF7FFC" w:rsidRDefault="00E15AAA" w:rsidP="00E15AAA">
                      <w:pPr>
                        <w:spacing w:line="0" w:lineRule="atLeast"/>
                        <w:ind w:left="292" w:hangingChars="100" w:hanging="292"/>
                        <w:rPr>
                          <w:rFonts w:ascii="ＭＳ Ｐゴシック" w:eastAsia="ＭＳ Ｐゴシック" w:hAnsi="ＭＳ Ｐゴシック" w:cs="メイリオ"/>
                          <w:sz w:val="32"/>
                          <w:szCs w:val="24"/>
                        </w:rPr>
                      </w:pPr>
                      <w:r w:rsidRPr="00BF7FFC">
                        <w:rPr>
                          <w:rFonts w:ascii="ＭＳ Ｐゴシック" w:eastAsia="ＭＳ Ｐゴシック" w:hAnsi="ＭＳ Ｐゴシック" w:cs="メイリオ" w:hint="eastAsia"/>
                          <w:sz w:val="32"/>
                          <w:szCs w:val="24"/>
                        </w:rPr>
                        <w:t>・ﾎｰﾑﾍﾟｰｼﾞの作成方法</w:t>
                      </w:r>
                    </w:p>
                    <w:p w:rsidR="00E15AAA" w:rsidRPr="00BF7FFC" w:rsidRDefault="00E15AAA" w:rsidP="00E15AAA">
                      <w:pPr>
                        <w:spacing w:line="0" w:lineRule="atLeast"/>
                        <w:ind w:left="292" w:hangingChars="100" w:hanging="292"/>
                        <w:rPr>
                          <w:rFonts w:ascii="ＭＳ Ｐゴシック" w:eastAsia="ＭＳ Ｐゴシック" w:hAnsi="ＭＳ Ｐゴシック" w:cs="メイリオ"/>
                          <w:sz w:val="32"/>
                          <w:szCs w:val="24"/>
                        </w:rPr>
                      </w:pPr>
                      <w:r w:rsidRPr="00BF7FFC">
                        <w:rPr>
                          <w:rFonts w:ascii="ＭＳ Ｐゴシック" w:eastAsia="ＭＳ Ｐゴシック" w:hAnsi="ＭＳ Ｐゴシック" w:cs="メイリオ" w:hint="eastAsia"/>
                          <w:sz w:val="32"/>
                          <w:szCs w:val="24"/>
                        </w:rPr>
                        <w:t>・インターネットの基本操作</w:t>
                      </w:r>
                    </w:p>
                    <w:p w:rsidR="00E15AAA" w:rsidRPr="000A0943" w:rsidRDefault="00E15AAA" w:rsidP="000A0943">
                      <w:pPr>
                        <w:spacing w:line="0" w:lineRule="atLeast"/>
                        <w:ind w:left="292" w:hangingChars="100" w:hanging="292"/>
                        <w:rPr>
                          <w:rFonts w:ascii="ＭＳ Ｐゴシック" w:eastAsia="ＭＳ Ｐゴシック" w:hAnsi="ＭＳ Ｐゴシック" w:cs="メイリオ"/>
                          <w:sz w:val="32"/>
                          <w:szCs w:val="24"/>
                        </w:rPr>
                      </w:pPr>
                      <w:r w:rsidRPr="00BF7FFC">
                        <w:rPr>
                          <w:rFonts w:ascii="ＭＳ Ｐゴシック" w:eastAsia="ＭＳ Ｐゴシック" w:hAnsi="ＭＳ Ｐゴシック" w:cs="メイリオ" w:hint="eastAsia"/>
                          <w:sz w:val="32"/>
                          <w:szCs w:val="24"/>
                        </w:rPr>
                        <w:t>・ｶｾｯﾄﾃｰﾌﾟの音楽をCDに録音</w:t>
                      </w:r>
                      <w:r w:rsidRPr="00BF7FFC">
                        <w:rPr>
                          <w:rFonts w:ascii="ＭＳ Ｐゴシック" w:eastAsia="ＭＳ Ｐゴシック" w:hAnsi="ＭＳ Ｐゴシック" w:cs="メイリオ" w:hint="eastAsia"/>
                          <w:spacing w:val="-20"/>
                          <w:sz w:val="32"/>
                          <w:szCs w:val="24"/>
                        </w:rPr>
                        <w:t>する</w:t>
                      </w:r>
                      <w:r w:rsidRPr="00BF7FFC">
                        <w:rPr>
                          <w:rFonts w:ascii="ＭＳ Ｐゴシック" w:eastAsia="ＭＳ Ｐゴシック" w:hAnsi="ＭＳ Ｐゴシック" w:cs="メイリオ" w:hint="eastAsia"/>
                          <w:sz w:val="32"/>
                          <w:szCs w:val="24"/>
                        </w:rPr>
                        <w:t>方法</w:t>
                      </w:r>
                      <w:r w:rsidR="000A0943">
                        <w:rPr>
                          <w:rFonts w:ascii="ＭＳ Ｐゴシック" w:eastAsia="ＭＳ Ｐゴシック" w:hAnsi="ＭＳ Ｐゴシック" w:cs="メイリオ" w:hint="eastAsia"/>
                          <w:sz w:val="32"/>
                          <w:szCs w:val="24"/>
                        </w:rPr>
                        <w:t>等</w:t>
                      </w:r>
                      <w:r w:rsidRPr="00BF7FFC">
                        <w:rPr>
                          <w:rFonts w:ascii="ＭＳ Ｐゴシック" w:eastAsia="ＭＳ Ｐゴシック" w:hAnsi="ＭＳ Ｐゴシック" w:cs="メイリオ" w:hint="eastAsia"/>
                          <w:sz w:val="32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E34AE" w:rsidRDefault="00CE34AE" w:rsidP="00595C97"/>
    <w:p w:rsidR="00CE34AE" w:rsidRDefault="00CE34AE" w:rsidP="00595C97"/>
    <w:p w:rsidR="00CE34AE" w:rsidRDefault="00CE34AE" w:rsidP="00595C97"/>
    <w:p w:rsidR="00D17E4D" w:rsidRDefault="00D17E4D" w:rsidP="008B483C">
      <w:pPr>
        <w:spacing w:line="0" w:lineRule="atLeast"/>
      </w:pPr>
    </w:p>
    <w:p w:rsidR="00D17E4D" w:rsidRDefault="00D17E4D" w:rsidP="008B483C">
      <w:pPr>
        <w:spacing w:line="0" w:lineRule="atLeast"/>
      </w:pPr>
    </w:p>
    <w:p w:rsidR="00D17E4D" w:rsidRDefault="00D17E4D" w:rsidP="008B483C">
      <w:pPr>
        <w:spacing w:line="0" w:lineRule="atLeast"/>
      </w:pPr>
    </w:p>
    <w:p w:rsidR="00955C32" w:rsidRDefault="00955C32" w:rsidP="008B483C">
      <w:pPr>
        <w:spacing w:line="0" w:lineRule="atLeast"/>
      </w:pPr>
    </w:p>
    <w:p w:rsidR="00955C32" w:rsidRDefault="00955C32" w:rsidP="008B483C">
      <w:pPr>
        <w:spacing w:line="0" w:lineRule="atLeast"/>
      </w:pPr>
    </w:p>
    <w:p w:rsidR="00955C32" w:rsidRDefault="00955C32" w:rsidP="008B483C">
      <w:pPr>
        <w:spacing w:line="0" w:lineRule="atLeast"/>
      </w:pPr>
    </w:p>
    <w:p w:rsidR="00955C32" w:rsidRDefault="00955C32" w:rsidP="008B483C">
      <w:pPr>
        <w:spacing w:line="0" w:lineRule="atLeast"/>
      </w:pPr>
    </w:p>
    <w:p w:rsidR="00815AEE" w:rsidRDefault="00A255FD" w:rsidP="000F2A10">
      <w:pPr>
        <w:spacing w:line="0" w:lineRule="atLeast"/>
      </w:pPr>
      <w:r w:rsidRPr="00890D20">
        <w:rPr>
          <w:rFonts w:ascii="HGS明朝B" w:eastAsia="HGS明朝B" w:hAnsi="HGSｺﾞｼｯｸE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C9AAF96" wp14:editId="054EF93E">
                <wp:simplePos x="0" y="0"/>
                <wp:positionH relativeFrom="margin">
                  <wp:posOffset>-187960</wp:posOffset>
                </wp:positionH>
                <wp:positionV relativeFrom="paragraph">
                  <wp:posOffset>184150</wp:posOffset>
                </wp:positionV>
                <wp:extent cx="3438525" cy="600075"/>
                <wp:effectExtent l="0" t="0" r="0" b="9525"/>
                <wp:wrapNone/>
                <wp:docPr id="12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8525" cy="600075"/>
                        </a:xfrm>
                        <a:prstGeom prst="bracketPair">
                          <a:avLst>
                            <a:gd name="adj" fmla="val 8222"/>
                          </a:avLst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769A" w:rsidRPr="00A255FD" w:rsidRDefault="000A65F3" w:rsidP="004C5E6C">
                            <w:pPr>
                              <w:spacing w:line="0" w:lineRule="atLeast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0A65F3">
                              <w:rPr>
                                <w:rFonts w:ascii="HGSｺﾞｼｯｸE" w:eastAsia="HGSｺﾞｼｯｸE" w:hAnsi="HGSｺﾞｼｯｸE" w:hint="eastAsia"/>
                                <w:color w:val="FF0066"/>
                                <w:sz w:val="32"/>
                                <w:szCs w:val="32"/>
                              </w:rPr>
                              <w:t>▼</w:t>
                            </w:r>
                            <w:r w:rsidR="005211E2" w:rsidRPr="00A255FD">
                              <w:rPr>
                                <w:rFonts w:ascii="HGSｺﾞｼｯｸE" w:eastAsia="HGSｺﾞｼｯｸE" w:hAnsi="HGSｺﾞｼｯｸE" w:hint="eastAsia"/>
                              </w:rPr>
                              <w:t>場所：</w:t>
                            </w:r>
                            <w:r w:rsidR="00F1769A" w:rsidRPr="00A255FD">
                              <w:rPr>
                                <w:rFonts w:ascii="HGSｺﾞｼｯｸE" w:eastAsia="HGSｺﾞｼｯｸE" w:hAnsi="HGSｺﾞｼｯｸE" w:hint="eastAsia"/>
                              </w:rPr>
                              <w:t>コスメ・ニスト千代田町プラザ</w:t>
                            </w:r>
                          </w:p>
                          <w:p w:rsidR="005211E2" w:rsidRPr="00A255FD" w:rsidRDefault="0061571D" w:rsidP="00F1769A">
                            <w:pPr>
                              <w:spacing w:line="0" w:lineRule="atLeast"/>
                              <w:ind w:firstLineChars="400" w:firstLine="1008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A255FD">
                              <w:rPr>
                                <w:rFonts w:ascii="HGSｺﾞｼｯｸE" w:eastAsia="HGSｺﾞｼｯｸE" w:hAnsi="HGSｺﾞｼｯｸE" w:hint="eastAsia"/>
                              </w:rPr>
                              <w:t>パソコン室（３</w:t>
                            </w:r>
                            <w:r w:rsidR="005211E2" w:rsidRPr="00A255FD">
                              <w:rPr>
                                <w:rFonts w:ascii="HGSｺﾞｼｯｸE" w:eastAsia="HGSｺﾞｼｯｸE" w:hAnsi="HGSｺﾞｼｯｸE" w:hint="eastAsia"/>
                              </w:rPr>
                              <w:t>階</w:t>
                            </w:r>
                            <w:r w:rsidRPr="00A255FD">
                              <w:rPr>
                                <w:rFonts w:ascii="HGSｺﾞｼｯｸE" w:eastAsia="HGSｺﾞｼｯｸE" w:hAnsi="HGSｺﾞｼｯｸE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AAF9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7" o:spid="_x0000_s1031" type="#_x0000_t185" style="position:absolute;left:0;text-align:left;margin-left:-14.8pt;margin-top:14.5pt;width:270.75pt;height:47.2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XxCigIAAAoFAAAOAAAAZHJzL2Uyb0RvYy54bWysVNtu2zAMfR+wfxD0nvpSJ3GMOkWRyzCg&#10;2wp0+wBZkmOtsuRJSpxu2L+Pkp0s7V6GYXlQJJM65CEPdXN7bCU6cGOFViVOrmKMuKKaCbUr8ZfP&#10;20mOkXVEMSK14iV+5hbfLt++uem7gqe60ZJxgwBE2aLvStw41xVRZGnDW2KvdMcVGGttWuLgaHYR&#10;M6QH9FZGaRzPol4b1hlNubXwdT0Y8TLg1zWn7lNdW+6QLDHk5sJqwlr5NVrekGJnSNcIOqZB/iGL&#10;lggFQc9Qa+II2hvxB1QrqNFW1+6K6jbSdS0oDxyATRK/YvPYkI4HLlAc253LZP8fLP14eDBIMOhd&#10;ipEiLfTobu90CI2SZO4r1He2AMfH7sF4jra71/TJIqVXDVE7fmeM7htOGOSVeP/oxQV/sHAVVf0H&#10;zQCfAH4o1rE2rQeEMqBj6MnzuSf86BCFj9fZdT5NpxhRsM3iOJ5PQwhSnG53xrp3XLfIb0pcGUKf&#10;uHsgwoQg5HBvXWgNG/kR9hWjupXQ6AORKE/TdIQcfSNSnED9RaW3QsqgFKlQX+KFT+iVxei9YsHH&#10;V2Iz7h0RctgDplT+DhAbE/IUg0Z+LOLFJt/k2SRLZ5tJFq/Xk7vtKpvMtsl8ur5er1br5KePmGRF&#10;Ixjjymd00muS/Z0exskZlHZWrNVSMA/nk7NmV62kQVCXEm/DbyzNhVv0Mg3od2B1+g/sggR81wf1&#10;uGN1DCoLzfOKqDR7Bk0YPYwkPCGwabT5jlEP41hi+21PDMdIvlegq3mWLkAELhzyfAGzbC4N1YWB&#10;KApAJXYYDduVGyZ+3xmxayBOMnbPK70W7iTZIadRvzBwgdH4OPiJvjwHr99P2PIXAAAA//8DAFBL&#10;AwQUAAYACAAAACEAkZutwN8AAAAKAQAADwAAAGRycy9kb3ducmV2LnhtbEyPy07DMBBF90j8gzVI&#10;7FonRikkxKkqJCqBxILwWDvxkET4Edlum/49wwqWozm699x6u1jDjhji5J2EfJ0BQ9d7PblBwvvb&#10;4+oOWEzKaWW8QwlnjLBtLi9qVWl/cq94bNPAKMTFSkkYU5orzmM/olVx7Wd09PvywapEZxi4DupE&#10;4dZwkWUbbtXkqGFUMz6M2H+3BytBz89t2J93BTcvH/vP4smWt52Q8vpq2d0DS7ikPxh+9UkdGnLq&#10;/MHpyIyElSg3hEoQJW0ioMjzElhHpLgpgDc1/z+h+QEAAP//AwBQSwECLQAUAAYACAAAACEAtoM4&#10;kv4AAADhAQAAEwAAAAAAAAAAAAAAAAAAAAAAW0NvbnRlbnRfVHlwZXNdLnhtbFBLAQItABQABgAI&#10;AAAAIQA4/SH/1gAAAJQBAAALAAAAAAAAAAAAAAAAAC8BAABfcmVscy8ucmVsc1BLAQItABQABgAI&#10;AAAAIQDnGXxCigIAAAoFAAAOAAAAAAAAAAAAAAAAAC4CAABkcnMvZTJvRG9jLnhtbFBLAQItABQA&#10;BgAIAAAAIQCRm63A3wAAAAoBAAAPAAAAAAAAAAAAAAAAAOQEAABkcnMvZG93bnJldi54bWxQSwUG&#10;AAAAAAQABADzAAAA8AUAAAAA&#10;" adj="1776" stroked="f">
                <v:textbox inset="5.85pt,.7pt,5.85pt,.7pt">
                  <w:txbxContent>
                    <w:p w:rsidR="00F1769A" w:rsidRPr="00A255FD" w:rsidRDefault="000A65F3" w:rsidP="004C5E6C">
                      <w:pPr>
                        <w:spacing w:line="0" w:lineRule="atLeast"/>
                        <w:rPr>
                          <w:rFonts w:ascii="HGSｺﾞｼｯｸE" w:eastAsia="HGSｺﾞｼｯｸE" w:hAnsi="HGSｺﾞｼｯｸE"/>
                        </w:rPr>
                      </w:pPr>
                      <w:r w:rsidRPr="000A65F3">
                        <w:rPr>
                          <w:rFonts w:ascii="HGSｺﾞｼｯｸE" w:eastAsia="HGSｺﾞｼｯｸE" w:hAnsi="HGSｺﾞｼｯｸE" w:hint="eastAsia"/>
                          <w:color w:val="FF0066"/>
                          <w:sz w:val="32"/>
                          <w:szCs w:val="32"/>
                        </w:rPr>
                        <w:t>▼</w:t>
                      </w:r>
                      <w:r w:rsidR="005211E2" w:rsidRPr="00A255FD">
                        <w:rPr>
                          <w:rFonts w:ascii="HGSｺﾞｼｯｸE" w:eastAsia="HGSｺﾞｼｯｸE" w:hAnsi="HGSｺﾞｼｯｸE" w:hint="eastAsia"/>
                        </w:rPr>
                        <w:t>場所：</w:t>
                      </w:r>
                      <w:r w:rsidR="00F1769A" w:rsidRPr="00A255FD">
                        <w:rPr>
                          <w:rFonts w:ascii="HGSｺﾞｼｯｸE" w:eastAsia="HGSｺﾞｼｯｸE" w:hAnsi="HGSｺﾞｼｯｸE" w:hint="eastAsia"/>
                        </w:rPr>
                        <w:t>コスメ・ニスト千代田町プラザ</w:t>
                      </w:r>
                    </w:p>
                    <w:p w:rsidR="005211E2" w:rsidRPr="00A255FD" w:rsidRDefault="0061571D" w:rsidP="00F1769A">
                      <w:pPr>
                        <w:spacing w:line="0" w:lineRule="atLeast"/>
                        <w:ind w:firstLineChars="400" w:firstLine="1008"/>
                        <w:rPr>
                          <w:rFonts w:ascii="HGSｺﾞｼｯｸE" w:eastAsia="HGSｺﾞｼｯｸE" w:hAnsi="HGSｺﾞｼｯｸE"/>
                        </w:rPr>
                      </w:pPr>
                      <w:r w:rsidRPr="00A255FD">
                        <w:rPr>
                          <w:rFonts w:ascii="HGSｺﾞｼｯｸE" w:eastAsia="HGSｺﾞｼｯｸE" w:hAnsi="HGSｺﾞｼｯｸE" w:hint="eastAsia"/>
                        </w:rPr>
                        <w:t>パソコン室（３</w:t>
                      </w:r>
                      <w:r w:rsidR="005211E2" w:rsidRPr="00A255FD">
                        <w:rPr>
                          <w:rFonts w:ascii="HGSｺﾞｼｯｸE" w:eastAsia="HGSｺﾞｼｯｸE" w:hAnsi="HGSｺﾞｼｯｸE" w:hint="eastAsia"/>
                        </w:rPr>
                        <w:t>階</w:t>
                      </w:r>
                      <w:r w:rsidRPr="00A255FD">
                        <w:rPr>
                          <w:rFonts w:ascii="HGSｺﾞｼｯｸE" w:eastAsia="HGSｺﾞｼｯｸE" w:hAnsi="HGSｺﾞｼｯｸE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34AE" w:rsidRDefault="00CE34AE" w:rsidP="00595C97"/>
    <w:p w:rsidR="00CE34AE" w:rsidRDefault="00CE34AE" w:rsidP="00595C97"/>
    <w:p w:rsidR="00CE34AE" w:rsidRDefault="00F14C91" w:rsidP="00595C97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D9451E" wp14:editId="393D85FC">
                <wp:simplePos x="0" y="0"/>
                <wp:positionH relativeFrom="margin">
                  <wp:posOffset>-54610</wp:posOffset>
                </wp:positionH>
                <wp:positionV relativeFrom="paragraph">
                  <wp:posOffset>71120</wp:posOffset>
                </wp:positionV>
                <wp:extent cx="3238500" cy="328295"/>
                <wp:effectExtent l="0" t="0" r="0" b="0"/>
                <wp:wrapNone/>
                <wp:docPr id="10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FED" w:rsidRPr="00F14C91" w:rsidRDefault="005211E2" w:rsidP="00D17E4D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</w:pPr>
                            <w:r w:rsidRPr="00B16CC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1"/>
                              </w:rPr>
                              <w:t>※開設時間内のお好きな時間帯にお越しください。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9451E" id="Rectangle 239" o:spid="_x0000_s1032" style="position:absolute;left:0;text-align:left;margin-left:-4.3pt;margin-top:5.6pt;width:255pt;height:25.8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1kCtgIAALgFAAAOAAAAZHJzL2Uyb0RvYy54bWysVG1v0zAQ/o7Ef7D8PctL0zaJlk5b0yCk&#10;ARODH+AmTmPh2MF2mw7Ef+fstF27fUFAPkS273z3PHeP7/pm33G0o0ozKXIcXgUYUVHJmolNjr9+&#10;Kb0EI22IqAmXgub4iWp8s3j75nroMxrJVvKaKgRBhM6GPsetMX3m+7pqaUf0leypAGMjVUcMbNXG&#10;rxUZIHrH/SgIZv4gVd0rWVGt4bQYjXjh4jcNrcynptHUIJ5jwGbcX7n/2v79xTXJNor0LasOMMhf&#10;oOgIE5D0FKoghqCtYq9CdaxSUsvGXFWy82XTsIo6DsAmDF6weWxJTx0XKI7uT2XS/y9s9XH3oBCr&#10;oXdQHkE66NFnqBoRG05RNElthYZeZ+D42D8oy1H397L6ppGQyxb86K1ScmgpqQFXaP39iwt2o+Eq&#10;Wg8fZA3xydZIV6x9ozobEMqA9q4nT6ee0L1BFRxOokkyDQBbBbZJlETp1KUg2fF2r7R5R2WH7CLH&#10;CtC76GR3r41FQ7Kji00mZMk4d33n4uIAHMcTyA1Xrc2icG38mQbpKlklsRdHs5UXB0Xh3ZbL2JuV&#10;4XxaTIrlsgh/2bxhnLWsrqmwaY6SCuM/a9lB3KMYTqLSkrPahrOQtNqsl1yhHQFJl+47FOTMzb+E&#10;4YoAXF5QCqM4uItSr5wlcy8u46mXzoPEC8L0Lp0FcRoX5SWleybov1NCQ47TaTR1XToD/YJb4L7X&#10;3EjWMQNDg7Mux8nJiWRWgitRu9Yawvi4PiuFhf9cCmj3sdFOsFajo9bNfr13b2Jus1v9rmX9BApW&#10;EgQGWoSBB4tWqh8YDTA8cqy/b4miGPH3Al7BPLYyRcZtkiSFK+rcsD4zEFFBoBwbjMbl0ozzadsr&#10;tmkhT+gKJeQtvJuGOUk/Yzq8NhgPjtlhlNn5c753Xs8Dd/EbAAD//wMAUEsDBBQABgAIAAAAIQB1&#10;7cBp4AAAAAgBAAAPAAAAZHJzL2Rvd25yZXYueG1sTI9RS8MwFIXfBf9DuIJvW9LiSq1NxxAFFYe4&#10;jYFvd821KTZJadKu/nvjkz6eew7nfLdcz6ZjEw2+dVZCshTAyNZOtbaRcNg/LnJgPqBV2DlLEr7J&#10;w7q6vCixUO5s32nahYbFEusLlKBD6AvOfa3JoF+6nmz0Pt1gMEQ5NFwNeI7lpuOpEBk32Nq4oLGn&#10;e0311240Eh6mqX7GUdDrYbP62L7o49tTbqS8vpo3d8ACzeEvDL/4ER2qyHRyo1WedRIWeRaT8Z6k&#10;wKK/EskNsJOELL0FXpX8/wPVDwAAAP//AwBQSwECLQAUAAYACAAAACEAtoM4kv4AAADhAQAAEwAA&#10;AAAAAAAAAAAAAAAAAAAAW0NvbnRlbnRfVHlwZXNdLnhtbFBLAQItABQABgAIAAAAIQA4/SH/1gAA&#10;AJQBAAALAAAAAAAAAAAAAAAAAC8BAABfcmVscy8ucmVsc1BLAQItABQABgAIAAAAIQCyU1kCtgIA&#10;ALgFAAAOAAAAAAAAAAAAAAAAAC4CAABkcnMvZTJvRG9jLnhtbFBLAQItABQABgAIAAAAIQB17cBp&#10;4AAAAAgBAAAPAAAAAAAAAAAAAAAAABAFAABkcnMvZG93bnJldi54bWxQSwUGAAAAAAQABADzAAAA&#10;HQYAAAAA&#10;" filled="f" stroked="f">
                <v:textbox inset="5.85pt,.7pt,5.85pt,.7pt">
                  <w:txbxContent>
                    <w:p w:rsidR="00116FED" w:rsidRPr="00F14C91" w:rsidRDefault="005211E2" w:rsidP="00D17E4D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</w:pPr>
                      <w:r w:rsidRPr="00B16CC9">
                        <w:rPr>
                          <w:rFonts w:asciiTheme="majorEastAsia" w:eastAsiaTheme="majorEastAsia" w:hAnsiTheme="majorEastAsia" w:hint="eastAsia"/>
                          <w:sz w:val="24"/>
                          <w:szCs w:val="21"/>
                        </w:rPr>
                        <w:t>※開設時間内のお好きな時間帯にお越しください。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E34AE" w:rsidRDefault="00F14C91" w:rsidP="00595C9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139B05" wp14:editId="002F01E9">
                <wp:simplePos x="0" y="0"/>
                <wp:positionH relativeFrom="margin">
                  <wp:posOffset>3030855</wp:posOffset>
                </wp:positionH>
                <wp:positionV relativeFrom="paragraph">
                  <wp:posOffset>72390</wp:posOffset>
                </wp:positionV>
                <wp:extent cx="3629025" cy="1533525"/>
                <wp:effectExtent l="0" t="0" r="0" b="9525"/>
                <wp:wrapNone/>
                <wp:docPr id="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009" w:rsidRDefault="005211E2" w:rsidP="00C46460">
                            <w:pPr>
                              <w:spacing w:line="44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10107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66"/>
                                <w:sz w:val="24"/>
                                <w:szCs w:val="24"/>
                              </w:rPr>
                              <w:t>【パソコン室環境】</w:t>
                            </w:r>
                            <w:r w:rsidR="00EF72BB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 xml:space="preserve">　</w:t>
                            </w:r>
                            <w:r w:rsidRPr="00EF72BB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5211E2" w:rsidRPr="00EF72BB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4"/>
                                      <w:szCs w:val="24"/>
                                    </w:rPr>
                                    <w:t>ウィンドウズ</w:t>
                                  </w:r>
                                </w:rt>
                                <w:rubyBase>
                                  <w:r w:rsidR="005211E2" w:rsidRPr="00EF72BB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4"/>
                                      <w:szCs w:val="24"/>
                                    </w:rPr>
                                    <w:t>Windows</w:t>
                                  </w:r>
                                </w:rubyBase>
                              </w:ruby>
                            </w:r>
                            <w:r w:rsidR="00F1769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EF72B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Pr="00EF72BB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5211E2" w:rsidRPr="00EF72BB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4"/>
                                      <w:szCs w:val="24"/>
                                    </w:rPr>
                                    <w:t>ワード</w:t>
                                  </w:r>
                                </w:rt>
                                <w:rubyBase>
                                  <w:r w:rsidR="005211E2" w:rsidRPr="00EF72BB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4"/>
                                      <w:szCs w:val="24"/>
                                    </w:rPr>
                                    <w:t>Word</w:t>
                                  </w:r>
                                </w:rubyBase>
                              </w:ruby>
                            </w:r>
                            <w:r w:rsidRPr="00EF72B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2010、</w:t>
                            </w:r>
                          </w:p>
                          <w:p w:rsidR="005211E2" w:rsidRDefault="005211E2" w:rsidP="00C46460">
                            <w:pPr>
                              <w:spacing w:line="440" w:lineRule="exact"/>
                              <w:ind w:firstLineChars="200" w:firstLine="424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</w:pPr>
                            <w:r w:rsidRPr="00EF72BB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5211E2" w:rsidRPr="00EF72BB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4"/>
                                      <w:szCs w:val="24"/>
                                    </w:rPr>
                                    <w:t>エクセル</w:t>
                                  </w:r>
                                </w:rt>
                                <w:rubyBase>
                                  <w:r w:rsidR="005211E2" w:rsidRPr="00EF72BB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4"/>
                                      <w:szCs w:val="24"/>
                                    </w:rPr>
                                    <w:t>Excel</w:t>
                                  </w:r>
                                </w:rubyBase>
                              </w:ruby>
                            </w:r>
                            <w:r w:rsidRPr="00EF72B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2010、</w:t>
                            </w:r>
                            <w:r w:rsidRPr="00EF72BB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5211E2" w:rsidRPr="00EF72BB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4"/>
                                      <w:szCs w:val="24"/>
                                    </w:rPr>
                                    <w:t>パワーポイント</w:t>
                                  </w:r>
                                </w:rt>
                                <w:rubyBase>
                                  <w:r w:rsidR="005211E2" w:rsidRPr="00EF72BB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4"/>
                                      <w:szCs w:val="24"/>
                                    </w:rPr>
                                    <w:t>Powerpoint</w:t>
                                  </w:r>
                                </w:rubyBase>
                              </w:ruby>
                            </w:r>
                            <w:r w:rsidRPr="00EF72B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2010</w:t>
                            </w:r>
                            <w:r w:rsidR="0032000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F72BB" w:rsidRPr="0032000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ほか</w:t>
                            </w:r>
                          </w:p>
                          <w:p w:rsidR="00A255FD" w:rsidRPr="00320009" w:rsidRDefault="00A255FD" w:rsidP="007D628B">
                            <w:pPr>
                              <w:spacing w:line="240" w:lineRule="exact"/>
                              <w:ind w:firstLineChars="200" w:firstLine="424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20009" w:rsidRPr="00697ED9" w:rsidRDefault="005211E2" w:rsidP="00A255FD">
                            <w:pPr>
                              <w:spacing w:line="300" w:lineRule="exact"/>
                              <w:ind w:firstLineChars="150" w:firstLine="288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697ED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="00C24ADF" w:rsidRPr="00697ED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ノートパソコン</w:t>
                            </w:r>
                            <w:r w:rsidRPr="00697ED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の持ち込みは</w:t>
                            </w:r>
                            <w:r w:rsidR="00C24ADF" w:rsidRPr="00697ED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可能です。</w:t>
                            </w:r>
                            <w:r w:rsidR="00EF72BB" w:rsidRPr="00697ED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ただ</w:t>
                            </w:r>
                            <w:r w:rsidR="00C24ADF" w:rsidRPr="00697ED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し、</w:t>
                            </w:r>
                          </w:p>
                          <w:p w:rsidR="005211E2" w:rsidRDefault="00F14C91" w:rsidP="00A255FD">
                            <w:pPr>
                              <w:spacing w:line="300" w:lineRule="exact"/>
                              <w:ind w:firstLineChars="250" w:firstLine="480"/>
                              <w:rPr>
                                <w:rFonts w:ascii="メイリオ" w:eastAsia="メイリオ" w:hAnsi="メイリオ" w:cs="メイリオ"/>
                                <w:spacing w:val="-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持ち込み責任</w:t>
                            </w:r>
                            <w:r w:rsidR="005211E2" w:rsidRPr="00697ED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同意書に署名して</w:t>
                            </w:r>
                            <w:r w:rsidR="00C24ADF" w:rsidRPr="00697ED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いただきます</w:t>
                            </w:r>
                            <w:r w:rsidR="005211E2" w:rsidRPr="00697ED9">
                              <w:rPr>
                                <w:rFonts w:ascii="メイリオ" w:eastAsia="メイリオ" w:hAnsi="メイリオ" w:cs="メイリオ" w:hint="eastAsia"/>
                                <w:spacing w:val="-20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697ED9" w:rsidRDefault="00697ED9" w:rsidP="007D628B">
                            <w:pPr>
                              <w:spacing w:line="240" w:lineRule="exact"/>
                              <w:ind w:firstLineChars="250" w:firstLine="480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</w:p>
                          <w:p w:rsidR="002E39EA" w:rsidRPr="009022AB" w:rsidRDefault="002E39EA" w:rsidP="002E39EA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D628B" w:rsidRPr="009022AB" w:rsidRDefault="007D628B" w:rsidP="007D628B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39B05" id="Text Box 139" o:spid="_x0000_s1033" type="#_x0000_t202" style="position:absolute;left:0;text-align:left;margin-left:238.65pt;margin-top:5.7pt;width:285.75pt;height:120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V4uQIAAME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pxgxEkHLXqko0Z3YkT+LDH1GXqVgttDD456BAP02XJV/b0ovyrExaohfEtvpRRDQ0kF+fnmpnt2&#10;dcJRBmQzfBAVBCI7LSzQWMvOFA/KgQAd+vR06o1JpoTDWRQkXjDHqASbP5/N5rAxMUh6vN5Lpd9R&#10;0SGzyLCE5lt4sr9XenI9uphoXBSsbeGcpC2/OADM6QSCw1VjM2nYfv5IvGQdr+PQCYNo7YRenju3&#10;xSp0osJfzPNZvlrl/k8T1w/ThlUV5SbMUVt++Ge9O6h8UsVJXUq0rDJwJiUlt5tVK9GegLYL+x0K&#10;cubmXqZh6wVcXlDyg9C7CxKniOKFExbh3EkWXux4fnKXRF6YhHlxSemecfrvlNAAsjN9tHR+y82z&#10;32tuJO2YhunRsi7D8cmJpEaDa17Z1mrC2ml9VgqT/nMpoN3HRlvFGpFOctXjZrSPIzLRjZo3onoC&#10;CUsBAgOdwuSDRSPkd4wGmCIZVt92RFKM2vccnsEiDBLQrLabOE7gijw3bM4MhJcAlGGN0bRc6WlQ&#10;7XrJtg3EmZ4dF7fwcGpmJf2c0+G5wZywzA4zzQyi8731ep68y18AAAD//wMAUEsDBBQABgAIAAAA&#10;IQBnRjsY4gAAAAsBAAAPAAAAZHJzL2Rvd25yZXYueG1sTI9BT4NAEIXvJv6HzZh4s0uR0oosDTVR&#10;Ey/WaozHhR2ByM4Sdtuiv97pSY+T9+XN9/L1ZHtxwNF3jhTMZxEIpNqZjhoFb6/3VysQPmgyuneE&#10;Cr7Rw7o4P8t1ZtyRXvCwC43gEvKZVtCGMGRS+rpFq/3MDUicfbrR6sDn2Egz6iOX217GUZRKqzvi&#10;D60e8K7F+mu3twp+Ol8+bp83odosPh6i7VPq38tUqcuLqbwFEXAKfzCc9FkdCnaq3J6MF72CZLm8&#10;ZpSDeQLiBETJisdUCuJFfAOyyOX/DcUvAAAA//8DAFBLAQItABQABgAIAAAAIQC2gziS/gAAAOEB&#10;AAATAAAAAAAAAAAAAAAAAAAAAABbQ29udGVudF9UeXBlc10ueG1sUEsBAi0AFAAGAAgAAAAhADj9&#10;If/WAAAAlAEAAAsAAAAAAAAAAAAAAAAALwEAAF9yZWxzLy5yZWxzUEsBAi0AFAAGAAgAAAAhAIgJ&#10;lXi5AgAAwQUAAA4AAAAAAAAAAAAAAAAALgIAAGRycy9lMm9Eb2MueG1sUEsBAi0AFAAGAAgAAAAh&#10;AGdGOxjiAAAACwEAAA8AAAAAAAAAAAAAAAAAEwUAAGRycy9kb3ducmV2LnhtbFBLBQYAAAAABAAE&#10;APMAAAAiBgAAAAA=&#10;" filled="f" stroked="f">
                <v:textbox inset="5.85pt,.7pt,5.85pt,.7pt">
                  <w:txbxContent>
                    <w:p w:rsidR="00320009" w:rsidRDefault="005211E2" w:rsidP="00C46460">
                      <w:pPr>
                        <w:spacing w:line="440" w:lineRule="exact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 w:rsidRPr="00101075">
                        <w:rPr>
                          <w:rFonts w:ascii="メイリオ" w:eastAsia="メイリオ" w:hAnsi="メイリオ" w:cs="メイリオ" w:hint="eastAsia"/>
                          <w:b/>
                          <w:color w:val="FF0066"/>
                          <w:sz w:val="24"/>
                          <w:szCs w:val="24"/>
                        </w:rPr>
                        <w:t>【パソコン室環境】</w:t>
                      </w:r>
                      <w:r w:rsidR="00EF72BB">
                        <w:rPr>
                          <w:rFonts w:ascii="メイリオ" w:eastAsia="メイリオ" w:hAnsi="メイリオ" w:cs="メイリオ" w:hint="eastAsia"/>
                          <w:b/>
                        </w:rPr>
                        <w:t xml:space="preserve">　</w:t>
                      </w:r>
                      <w:r w:rsidRPr="00EF72BB"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4"/>
                            <w:lid w:val="ja-JP"/>
                          </w:rubyPr>
                          <w:rt>
                            <w:r w:rsidR="005211E2" w:rsidRPr="00EF72B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ウィンドウズ</w:t>
                            </w:r>
                          </w:rt>
                          <w:rubyBase>
                            <w:r w:rsidR="005211E2" w:rsidRPr="00EF72B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Windows</w:t>
                            </w:r>
                          </w:rubyBase>
                        </w:ruby>
                      </w:r>
                      <w:r w:rsidR="00F1769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10</w:t>
                      </w:r>
                      <w:r w:rsidRPr="00EF72B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Pr="00EF72BB"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4"/>
                            <w:lid w:val="ja-JP"/>
                          </w:rubyPr>
                          <w:rt>
                            <w:r w:rsidR="005211E2" w:rsidRPr="00EF72B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ワード</w:t>
                            </w:r>
                          </w:rt>
                          <w:rubyBase>
                            <w:r w:rsidR="005211E2" w:rsidRPr="00EF72B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Word</w:t>
                            </w:r>
                          </w:rubyBase>
                        </w:ruby>
                      </w:r>
                      <w:r w:rsidRPr="00EF72B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2010、</w:t>
                      </w:r>
                    </w:p>
                    <w:p w:rsidR="005211E2" w:rsidRDefault="005211E2" w:rsidP="00C46460">
                      <w:pPr>
                        <w:spacing w:line="440" w:lineRule="exact"/>
                        <w:ind w:firstLineChars="200" w:firstLine="424"/>
                        <w:rPr>
                          <w:rFonts w:ascii="メイリオ" w:eastAsia="メイリオ" w:hAnsi="メイリオ" w:cs="メイリオ"/>
                          <w:b/>
                          <w:sz w:val="20"/>
                          <w:szCs w:val="20"/>
                        </w:rPr>
                      </w:pPr>
                      <w:r w:rsidRPr="00EF72BB"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4"/>
                            <w:lid w:val="ja-JP"/>
                          </w:rubyPr>
                          <w:rt>
                            <w:r w:rsidR="005211E2" w:rsidRPr="00EF72B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エクセル</w:t>
                            </w:r>
                          </w:rt>
                          <w:rubyBase>
                            <w:r w:rsidR="005211E2" w:rsidRPr="00EF72B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Excel</w:t>
                            </w:r>
                          </w:rubyBase>
                        </w:ruby>
                      </w:r>
                      <w:r w:rsidRPr="00EF72B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2010、</w:t>
                      </w:r>
                      <w:r w:rsidRPr="00EF72BB"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4"/>
                            <w:lid w:val="ja-JP"/>
                          </w:rubyPr>
                          <w:rt>
                            <w:r w:rsidR="005211E2" w:rsidRPr="00EF72B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パワーポイント</w:t>
                            </w:r>
                          </w:rt>
                          <w:rubyBase>
                            <w:r w:rsidR="005211E2" w:rsidRPr="00EF72B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Powerpoint</w:t>
                            </w:r>
                          </w:rubyBase>
                        </w:ruby>
                      </w:r>
                      <w:r w:rsidRPr="00EF72B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2010</w:t>
                      </w:r>
                      <w:r w:rsidR="00320009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EF72BB" w:rsidRPr="00320009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>ほか</w:t>
                      </w:r>
                    </w:p>
                    <w:p w:rsidR="00A255FD" w:rsidRPr="00320009" w:rsidRDefault="00A255FD" w:rsidP="007D628B">
                      <w:pPr>
                        <w:spacing w:line="240" w:lineRule="exact"/>
                        <w:ind w:firstLineChars="200" w:firstLine="424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</w:p>
                    <w:p w:rsidR="00320009" w:rsidRPr="00697ED9" w:rsidRDefault="005211E2" w:rsidP="00A255FD">
                      <w:pPr>
                        <w:spacing w:line="300" w:lineRule="exact"/>
                        <w:ind w:firstLineChars="150" w:firstLine="288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697ED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※</w:t>
                      </w:r>
                      <w:r w:rsidR="00C24ADF" w:rsidRPr="00697ED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ノートパソコン</w:t>
                      </w:r>
                      <w:r w:rsidRPr="00697ED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の持ち込みは</w:t>
                      </w:r>
                      <w:r w:rsidR="00C24ADF" w:rsidRPr="00697ED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可能です。</w:t>
                      </w:r>
                      <w:r w:rsidR="00EF72BB" w:rsidRPr="00697ED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ただ</w:t>
                      </w:r>
                      <w:r w:rsidR="00C24ADF" w:rsidRPr="00697ED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し、</w:t>
                      </w:r>
                    </w:p>
                    <w:p w:rsidR="005211E2" w:rsidRDefault="00F14C91" w:rsidP="00A255FD">
                      <w:pPr>
                        <w:spacing w:line="300" w:lineRule="exact"/>
                        <w:ind w:firstLineChars="250" w:firstLine="480"/>
                        <w:rPr>
                          <w:rFonts w:ascii="メイリオ" w:eastAsia="メイリオ" w:hAnsi="メイリオ" w:cs="メイリオ"/>
                          <w:spacing w:val="-20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持ち込み責任</w:t>
                      </w:r>
                      <w:r w:rsidR="005211E2" w:rsidRPr="00697ED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同意書に署名して</w:t>
                      </w:r>
                      <w:r w:rsidR="00C24ADF" w:rsidRPr="00697ED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いただきます</w:t>
                      </w:r>
                      <w:r w:rsidR="005211E2" w:rsidRPr="00697ED9">
                        <w:rPr>
                          <w:rFonts w:ascii="メイリオ" w:eastAsia="メイリオ" w:hAnsi="メイリオ" w:cs="メイリオ" w:hint="eastAsia"/>
                          <w:spacing w:val="-20"/>
                          <w:sz w:val="22"/>
                          <w:szCs w:val="22"/>
                        </w:rPr>
                        <w:t>。</w:t>
                      </w:r>
                    </w:p>
                    <w:p w:rsidR="00697ED9" w:rsidRDefault="00697ED9" w:rsidP="007D628B">
                      <w:pPr>
                        <w:spacing w:line="240" w:lineRule="exact"/>
                        <w:ind w:firstLineChars="250" w:firstLine="480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</w:p>
                    <w:p w:rsidR="002E39EA" w:rsidRPr="009022AB" w:rsidRDefault="002E39EA" w:rsidP="002E39EA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</w:p>
                    <w:p w:rsidR="007D628B" w:rsidRPr="009022AB" w:rsidRDefault="007D628B" w:rsidP="007D628B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08D5" w:rsidRDefault="00F14C91" w:rsidP="00595C9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C8A999" wp14:editId="0B1F426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476375" cy="600075"/>
                <wp:effectExtent l="0" t="0" r="161925" b="142875"/>
                <wp:wrapNone/>
                <wp:docPr id="11" name="Auto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600075"/>
                        </a:xfrm>
                        <a:prstGeom prst="wedgeRoundRectCallout">
                          <a:avLst>
                            <a:gd name="adj1" fmla="val 56423"/>
                            <a:gd name="adj2" fmla="val 64509"/>
                            <a:gd name="adj3" fmla="val 16667"/>
                          </a:avLst>
                        </a:prstGeom>
                        <a:solidFill>
                          <a:srgbClr val="FF99CC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1E2" w:rsidRPr="00EF72BB" w:rsidRDefault="00FA5090" w:rsidP="00D01BCE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EF72B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事前</w:t>
                            </w:r>
                            <w:r w:rsidR="005211E2" w:rsidRPr="00EF72B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申</w:t>
                            </w:r>
                            <w:r w:rsidRPr="00EF72B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込みは不要</w:t>
                            </w:r>
                            <w:r w:rsidR="00257EA7" w:rsidRPr="00EF72B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5211E2" w:rsidRPr="00EF72BB" w:rsidRDefault="005211E2" w:rsidP="00D01BCE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EF72B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参加費も無料です</w:t>
                            </w:r>
                            <w:r w:rsidR="00EF72B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C8A99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42" o:spid="_x0000_s1034" type="#_x0000_t62" style="position:absolute;left:0;text-align:left;margin-left:0;margin-top:.95pt;width:116.25pt;height:47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KZawIAANYEAAAOAAAAZHJzL2Uyb0RvYy54bWysVNtu2zAMfR+wfxD0vvrSxEmMOkXhLsOA&#10;biva7QMUSba16eJJSpzu60fJbuaub8NeBMqkDg95SF9dn5RER26dMLrC2UWKEdfUMKHbCn/7unu3&#10;xsh5ohmRRvMKP3GHr7dv31wNfclz0xnJuEUAol059BXuvO/LJHG044q4C9NzDc7GWEU8XG2bMEsG&#10;QFcyydO0SAZjWW8N5c7B19vRibcRv2k49V+axnGPZIWBm4+njec+nMn2ipStJX0n6ESD/AMLRYSG&#10;pGeoW+IJOljxCkoJao0zjb+gRiWmaQTlsQaoJkv/quaxIz2PtUBzXH9uk/t/sPTz8d4iwUC7DCNN&#10;FGh0c/Ampkb5Ig8dGnpXQuBjf29Dja6/M/SHQ9rUHdEtv7HWDB0nDHhlIT558SBcHDxF++GTYYBP&#10;AD8269RYFQChDegUNXk6a8JPHlH4mC1WxeVqiREFX5GmKdghBSmfX/fW+Q/cKBSMCg+ctfzBHDR7&#10;APVrIqU5+JiOHO+cjyKxqVLCvkPVjZKg+ZFItCwW+eU0E7OYfB5TLJbp5nXM5TwmK4piNdGcsgLh&#10;Z6Kxh0YKthNSxott97W0CChUeLfbbOp6euzmYVKjARqySZdprOeF080xauhTGocb0r4IU8LDvkmh&#10;Krw+B5EyqPdes7gNngg52vBY6knOoOA4Cf60P8WJWQeSQd29YU+grzXjesHvAIzO2F8YDbBaFXY/&#10;D8RyjORHDTOyWuQbENTHy3q9gb20c8d+5iCaAlCFPUajWftxew+9FW0HebLYC23C1DbCP4/fyGki&#10;D8sTR2Za9LCd83uM+vM72v4GAAD//wMAUEsDBBQABgAIAAAAIQAse6pu2wAAAAUBAAAPAAAAZHJz&#10;L2Rvd25yZXYueG1sTI/BTsMwEETvSPyDtUjcqENIqzbEqapKXFAuFCSubrxNIuJ1ZLtt8NeznOC4&#10;M6OZt9V2tqO4oA+DIwWPiwwEUuvMQJ2Cj/eXhzWIEDUZPTpCBd8YYFvf3lS6NO5Kb3g5xE5wCYVS&#10;K+hjnEopQ9uj1WHhJiT2Ts5bHfn0nTReX7ncjjLPspW0eiBe6PWE+x7br8PZKtgblz6X/rU5peia&#10;XbNOqSiSUvd38+4ZRMQ5/oXhF5/RoWamozuTCWJUwI9EVjcg2Myf8iWIo4LNqgBZV/I/ff0DAAD/&#10;/wMAUEsBAi0AFAAGAAgAAAAhALaDOJL+AAAA4QEAABMAAAAAAAAAAAAAAAAAAAAAAFtDb250ZW50&#10;X1R5cGVzXS54bWxQSwECLQAUAAYACAAAACEAOP0h/9YAAACUAQAACwAAAAAAAAAAAAAAAAAvAQAA&#10;X3JlbHMvLnJlbHNQSwECLQAUAAYACAAAACEA7syymWsCAADWBAAADgAAAAAAAAAAAAAAAAAuAgAA&#10;ZHJzL2Uyb0RvYy54bWxQSwECLQAUAAYACAAAACEALHuqbtsAAAAFAQAADwAAAAAAAAAAAAAAAADF&#10;BAAAZHJzL2Rvd25yZXYueG1sUEsFBgAAAAAEAAQA8wAAAM0FAAAAAA==&#10;" adj="22987,24734" fillcolor="#f9c" strokecolor="#c00000" strokeweight="1.5pt">
                <v:textbox inset="5.85pt,.7pt,5.85pt,.7pt">
                  <w:txbxContent>
                    <w:p w:rsidR="005211E2" w:rsidRPr="00EF72BB" w:rsidRDefault="00FA5090" w:rsidP="00D01BCE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EF72B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事前</w:t>
                      </w:r>
                      <w:r w:rsidR="005211E2" w:rsidRPr="00EF72B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申</w:t>
                      </w:r>
                      <w:r w:rsidRPr="00EF72B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込みは不要</w:t>
                      </w:r>
                      <w:r w:rsidR="00257EA7" w:rsidRPr="00EF72B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  <w:p w:rsidR="005211E2" w:rsidRPr="00EF72BB" w:rsidRDefault="005211E2" w:rsidP="00D01BCE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EF72B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参加費も無料です</w:t>
                      </w:r>
                      <w:r w:rsidR="00EF72B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E26" w:rsidRPr="007F08D5" w:rsidRDefault="00F14C91" w:rsidP="00595C97">
      <w:r>
        <w:rPr>
          <w:rFonts w:hint="eastAsia"/>
          <w:noProof/>
        </w:rPr>
        <w:drawing>
          <wp:anchor distT="0" distB="0" distL="114300" distR="114300" simplePos="0" relativeHeight="251665408" behindDoc="1" locked="0" layoutInCell="1" allowOverlap="1" wp14:anchorId="49423703" wp14:editId="0C455BA3">
            <wp:simplePos x="0" y="0"/>
            <wp:positionH relativeFrom="column">
              <wp:posOffset>1783715</wp:posOffset>
            </wp:positionH>
            <wp:positionV relativeFrom="paragraph">
              <wp:posOffset>154940</wp:posOffset>
            </wp:positionV>
            <wp:extent cx="1000227" cy="771525"/>
            <wp:effectExtent l="0" t="0" r="9525" b="0"/>
            <wp:wrapNone/>
            <wp:docPr id="253" name="図 253" descr="パソ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パソ子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095" cy="77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B00" w:rsidRPr="00767B00" w:rsidRDefault="00767B00" w:rsidP="00767B00">
      <w:pPr>
        <w:spacing w:line="0" w:lineRule="atLeast"/>
        <w:rPr>
          <w:rFonts w:ascii="ＭＳ 明朝" w:hAnsi="ＭＳ 明朝"/>
          <w:sz w:val="21"/>
          <w:szCs w:val="18"/>
        </w:rPr>
      </w:pPr>
      <w:r w:rsidRPr="00767B00">
        <w:rPr>
          <w:rFonts w:ascii="ＭＳ 明朝" w:hAnsi="ＭＳ 明朝" w:hint="eastAsia"/>
          <w:sz w:val="20"/>
          <w:szCs w:val="16"/>
        </w:rPr>
        <w:t xml:space="preserve">　　</w:t>
      </w:r>
    </w:p>
    <w:p w:rsidR="00CE34AE" w:rsidRDefault="00CE34AE" w:rsidP="00595C97"/>
    <w:p w:rsidR="00CE34AE" w:rsidRDefault="00CE34AE" w:rsidP="00595C97"/>
    <w:p w:rsidR="00E5534F" w:rsidRDefault="00F14C91" w:rsidP="00595C97"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27F50DA" wp14:editId="494D9D6D">
                <wp:simplePos x="0" y="0"/>
                <wp:positionH relativeFrom="page">
                  <wp:posOffset>457200</wp:posOffset>
                </wp:positionH>
                <wp:positionV relativeFrom="paragraph">
                  <wp:posOffset>313690</wp:posOffset>
                </wp:positionV>
                <wp:extent cx="6600825" cy="676275"/>
                <wp:effectExtent l="0" t="0" r="9525" b="9525"/>
                <wp:wrapNone/>
                <wp:docPr id="1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676275"/>
                        </a:xfrm>
                        <a:prstGeom prst="bracketPair">
                          <a:avLst>
                            <a:gd name="adj" fmla="val 13634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11E2" w:rsidRPr="00F14C91" w:rsidRDefault="005211E2" w:rsidP="006664C7">
                            <w:pPr>
                              <w:spacing w:line="0" w:lineRule="atLeast"/>
                              <w:ind w:left="1096" w:hangingChars="517" w:hanging="1096"/>
                              <w:rPr>
                                <w:rFonts w:ascii="HGS明朝B" w:eastAsia="HGS明朝B"/>
                                <w:sz w:val="24"/>
                                <w:szCs w:val="22"/>
                              </w:rPr>
                            </w:pPr>
                            <w:r w:rsidRPr="00F14C91">
                              <w:rPr>
                                <w:rFonts w:ascii="HGS明朝B" w:eastAsia="HGS明朝B" w:hint="eastAsia"/>
                                <w:sz w:val="24"/>
                                <w:szCs w:val="22"/>
                              </w:rPr>
                              <w:t>【お願</w:t>
                            </w:r>
                            <w:r w:rsidR="00B84958" w:rsidRPr="00F14C91">
                              <w:rPr>
                                <w:rFonts w:ascii="HGS明朝B" w:eastAsia="HGS明朝B" w:hint="eastAsia"/>
                                <w:sz w:val="24"/>
                                <w:szCs w:val="22"/>
                              </w:rPr>
                              <w:t>い】「パソコンサポート事業」は地域のパソコンボランティアの協力に</w:t>
                            </w:r>
                            <w:r w:rsidRPr="00F14C91">
                              <w:rPr>
                                <w:rFonts w:ascii="HGS明朝B" w:eastAsia="HGS明朝B" w:hint="eastAsia"/>
                                <w:sz w:val="24"/>
                                <w:szCs w:val="22"/>
                              </w:rPr>
                              <w:t>よって実施するものであり、専門家（プロ）の集団ではありません。よって、全ての質問に完全に対処できるとは限りませんので、ご了承ください。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F50DA" id="AutoShape 144" o:spid="_x0000_s1035" type="#_x0000_t185" style="position:absolute;left:0;text-align:left;margin-left:36pt;margin-top:24.7pt;width:519.75pt;height:53.2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FTyVAIAAIoEAAAOAAAAZHJzL2Uyb0RvYy54bWysVMFu2zAMvQ/YPwi6r3bSNE2MOkXRrsOA&#10;bgvQ7QMYSY61ypJGKXG6ry8lO1223YblYJCU9MjHR+bq+tAZtlcYtLM1n5yVnCkrnNR2W/NvX+/f&#10;LTgLEawE46yq+bMK/Hr19s1V7ys1da0zUiEjEBuq3te8jdFXRRFEqzoIZ84rS4eNww4iubgtJEJP&#10;6J0ppmU5L3qH0qMTKgSK3g2HfJXxm0aJ+KVpgorM1Jxqi/mL+btJ32J1BdUWwbdajGXAP1TRgbaU&#10;9BXqDiKwHeq/oDot0AXXxDPhusI1jRYqcyA2k/IPNo8teJW5UHOCf21T+H+w4vN+jUxL0o4zCx1J&#10;dLOLLmdmk9ksNaj3oaJ7j36NiWLwD048BWbdbQt2q24QXd8qkFTWJN0vfnuQnEBP2ab/5CThA+Hn&#10;Xh0a7BIgdYEdsiTPr5KoQ2SCgvN5WS6mF5wJOptfzqeXFzkFVMfXHkP8oFzHklHzDYJ4UnENGnMS&#10;2D+EmJWRIz+Q3zlrOkM678Gwyfn8PNMsoBovk3VEzYSd0fJeG5OdNJnq1iCjx0RGCGXjNKcyu44Y&#10;DvFZSb9huihMMziEic0QphR5xhMSdYy80yTGsp6auSwvyoxsXUqfZxXdzspspZa/H+0I2gw2QRk7&#10;apDaPsgXD5tDVnl5FHTj5DOJgm5YCVphMlqHPznraR1qHn7sABVn5qMlYS9n0yWpELOzWCxpl/D0&#10;YHNyAFYQUM0jZ4N5G4eN23nU25byTEZWadQaHY8zM9Q0Fk8DnxszLmfaqFM/3/r1F7J6AQAA//8D&#10;AFBLAwQUAAYACAAAACEAoODKa+EAAAAKAQAADwAAAGRycy9kb3ducmV2LnhtbEyPMU/DMBCFdyT+&#10;g3VILBF1qBIgIU6FkBgYGCgVEpsbX5Oo8Tmy3TT013Od6E13ek/vvletZjuICX3oHSm4X6QgkBpn&#10;emoVbL7e7p5AhKjJ6MERKvjFAKv6+qrSpXFH+sRpHVvBIRRKraCLcSylDE2HVoeFG5FY2zlvdeTT&#10;t9J4feRwO8hlmj5Iq3viD50e8bXDZr8+WAXJd+aSKf/xxft+s/Py9JGcrFHq9mZ+eQYRcY7/Zjjj&#10;MzrUzLR1BzJBDAoel1wlKsiKDMRZ58lBbHnL8wJkXcnLCvUfAAAA//8DAFBLAQItABQABgAIAAAA&#10;IQC2gziS/gAAAOEBAAATAAAAAAAAAAAAAAAAAAAAAABbQ29udGVudF9UeXBlc10ueG1sUEsBAi0A&#10;FAAGAAgAAAAhADj9If/WAAAAlAEAAAsAAAAAAAAAAAAAAAAALwEAAF9yZWxzLy5yZWxzUEsBAi0A&#10;FAAGAAgAAAAhALeAVPJUAgAAigQAAA4AAAAAAAAAAAAAAAAALgIAAGRycy9lMm9Eb2MueG1sUEsB&#10;Ai0AFAAGAAgAAAAhAKDgymvhAAAACgEAAA8AAAAAAAAAAAAAAAAArgQAAGRycy9kb3ducmV2Lnht&#10;bFBLBQYAAAAABAAEAPMAAAC8BQAAAAA=&#10;" adj="2945" filled="t" fillcolor="#e5b8b7 [1301]" stroked="f" strokeweight="1.5pt">
                <v:textbox inset="5.85pt,.7pt,5.85pt,.7pt">
                  <w:txbxContent>
                    <w:p w:rsidR="005211E2" w:rsidRPr="00F14C91" w:rsidRDefault="005211E2" w:rsidP="006664C7">
                      <w:pPr>
                        <w:spacing w:line="0" w:lineRule="atLeast"/>
                        <w:ind w:left="1096" w:hangingChars="517" w:hanging="1096"/>
                        <w:rPr>
                          <w:rFonts w:ascii="HGS明朝B" w:eastAsia="HGS明朝B"/>
                          <w:sz w:val="24"/>
                          <w:szCs w:val="22"/>
                        </w:rPr>
                      </w:pPr>
                      <w:r w:rsidRPr="00F14C91">
                        <w:rPr>
                          <w:rFonts w:ascii="HGS明朝B" w:eastAsia="HGS明朝B" w:hint="eastAsia"/>
                          <w:sz w:val="24"/>
                          <w:szCs w:val="22"/>
                        </w:rPr>
                        <w:t>【お願</w:t>
                      </w:r>
                      <w:r w:rsidR="00B84958" w:rsidRPr="00F14C91">
                        <w:rPr>
                          <w:rFonts w:ascii="HGS明朝B" w:eastAsia="HGS明朝B" w:hint="eastAsia"/>
                          <w:sz w:val="24"/>
                          <w:szCs w:val="22"/>
                        </w:rPr>
                        <w:t>い】「パソコンサポート事業」は地域のパソコンボランティアの協力に</w:t>
                      </w:r>
                      <w:r w:rsidRPr="00F14C91">
                        <w:rPr>
                          <w:rFonts w:ascii="HGS明朝B" w:eastAsia="HGS明朝B" w:hint="eastAsia"/>
                          <w:sz w:val="24"/>
                          <w:szCs w:val="22"/>
                        </w:rPr>
                        <w:t>よって実施するものであり、専門家（プロ）の集団ではありません。よって、全ての質問に完全に対処できるとは限りませんので、ご了承ください。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E34AE" w:rsidRDefault="00CE34AE" w:rsidP="00946653">
      <w:pPr>
        <w:rPr>
          <w:sz w:val="22"/>
        </w:rPr>
        <w:sectPr w:rsidR="00CE34AE" w:rsidSect="00E81D86">
          <w:pgSz w:w="11906" w:h="16838" w:code="9"/>
          <w:pgMar w:top="567" w:right="567" w:bottom="567" w:left="851" w:header="851" w:footer="992" w:gutter="0"/>
          <w:cols w:space="560"/>
          <w:docGrid w:type="linesAndChars" w:linePitch="381" w:charSpace="-5734"/>
        </w:sectPr>
      </w:pPr>
    </w:p>
    <w:p w:rsidR="00946653" w:rsidRPr="001837D6" w:rsidRDefault="00946653" w:rsidP="00595C97">
      <w:pPr>
        <w:rPr>
          <w:sz w:val="22"/>
        </w:rPr>
      </w:pPr>
    </w:p>
    <w:sectPr w:rsidR="00946653" w:rsidRPr="001837D6" w:rsidSect="00E81D86">
      <w:type w:val="continuous"/>
      <w:pgSz w:w="11906" w:h="16838" w:code="9"/>
      <w:pgMar w:top="851" w:right="1134" w:bottom="851" w:left="1134" w:header="851" w:footer="992" w:gutter="0"/>
      <w:cols w:space="560"/>
      <w:docGrid w:type="lines" w:linePitch="381" w:charSpace="52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FA5" w:rsidRDefault="00FE1FA5" w:rsidP="00ED2EAB">
      <w:r>
        <w:separator/>
      </w:r>
    </w:p>
  </w:endnote>
  <w:endnote w:type="continuationSeparator" w:id="0">
    <w:p w:rsidR="00FE1FA5" w:rsidRDefault="00FE1FA5" w:rsidP="00ED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角ｺﾞｼｯｸ体Ca-B">
    <w:altName w:val="游ゴシック"/>
    <w:charset w:val="80"/>
    <w:family w:val="modern"/>
    <w:pitch w:val="variable"/>
    <w:sig w:usb0="80000283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FA5" w:rsidRDefault="00FE1FA5" w:rsidP="00ED2EAB">
      <w:r>
        <w:separator/>
      </w:r>
    </w:p>
  </w:footnote>
  <w:footnote w:type="continuationSeparator" w:id="0">
    <w:p w:rsidR="00FE1FA5" w:rsidRDefault="00FE1FA5" w:rsidP="00ED2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85D1A"/>
    <w:multiLevelType w:val="hybridMultilevel"/>
    <w:tmpl w:val="45728652"/>
    <w:lvl w:ilvl="0" w:tplc="D2E66F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35"/>
  <w:drawingGridVerticalSpacing w:val="244"/>
  <w:displayVerticalDrawingGridEvery w:val="2"/>
  <w:characterSpacingControl w:val="compressPunctuation"/>
  <w:hdrShapeDefaults>
    <o:shapedefaults v:ext="edit" spidmax="32769" fill="f" fillcolor="white" stroke="f">
      <v:fill color="white" on="f"/>
      <v:stroke on="f"/>
      <v:textbox inset="5.85pt,.7pt,5.85pt,.7pt"/>
      <o:colormru v:ext="edit" colors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FA"/>
    <w:rsid w:val="00001224"/>
    <w:rsid w:val="00026E8E"/>
    <w:rsid w:val="00032397"/>
    <w:rsid w:val="000473C3"/>
    <w:rsid w:val="00056B49"/>
    <w:rsid w:val="0006180E"/>
    <w:rsid w:val="00071624"/>
    <w:rsid w:val="0007415D"/>
    <w:rsid w:val="000759E7"/>
    <w:rsid w:val="0008764C"/>
    <w:rsid w:val="0009355E"/>
    <w:rsid w:val="000A0943"/>
    <w:rsid w:val="000A21A5"/>
    <w:rsid w:val="000A65F3"/>
    <w:rsid w:val="000B1DF3"/>
    <w:rsid w:val="000B551F"/>
    <w:rsid w:val="000C0D5D"/>
    <w:rsid w:val="000C1AD0"/>
    <w:rsid w:val="000E1FE6"/>
    <w:rsid w:val="000E7A2D"/>
    <w:rsid w:val="000F2A10"/>
    <w:rsid w:val="000F7C52"/>
    <w:rsid w:val="00101075"/>
    <w:rsid w:val="00115D35"/>
    <w:rsid w:val="00116FED"/>
    <w:rsid w:val="00136338"/>
    <w:rsid w:val="00146630"/>
    <w:rsid w:val="00155E5D"/>
    <w:rsid w:val="00161E8B"/>
    <w:rsid w:val="001622AC"/>
    <w:rsid w:val="00164418"/>
    <w:rsid w:val="0017099B"/>
    <w:rsid w:val="00170A55"/>
    <w:rsid w:val="001807BA"/>
    <w:rsid w:val="001821A9"/>
    <w:rsid w:val="001821E9"/>
    <w:rsid w:val="001837D6"/>
    <w:rsid w:val="00190A5E"/>
    <w:rsid w:val="00196D37"/>
    <w:rsid w:val="00197188"/>
    <w:rsid w:val="001A5B8E"/>
    <w:rsid w:val="001C2098"/>
    <w:rsid w:val="001C299B"/>
    <w:rsid w:val="001C4576"/>
    <w:rsid w:val="001C771E"/>
    <w:rsid w:val="001E4951"/>
    <w:rsid w:val="001F4EDD"/>
    <w:rsid w:val="001F4EFA"/>
    <w:rsid w:val="00207F7D"/>
    <w:rsid w:val="00220B73"/>
    <w:rsid w:val="0022566E"/>
    <w:rsid w:val="0024659B"/>
    <w:rsid w:val="002468B8"/>
    <w:rsid w:val="00252A78"/>
    <w:rsid w:val="00256406"/>
    <w:rsid w:val="00257EA7"/>
    <w:rsid w:val="00282269"/>
    <w:rsid w:val="00282D83"/>
    <w:rsid w:val="00283DAC"/>
    <w:rsid w:val="00286349"/>
    <w:rsid w:val="002A42F9"/>
    <w:rsid w:val="002B5D01"/>
    <w:rsid w:val="002C5B4A"/>
    <w:rsid w:val="002D242F"/>
    <w:rsid w:val="002D518B"/>
    <w:rsid w:val="002E39EA"/>
    <w:rsid w:val="002F38E8"/>
    <w:rsid w:val="002F6AB1"/>
    <w:rsid w:val="00314F38"/>
    <w:rsid w:val="00320009"/>
    <w:rsid w:val="00320DB0"/>
    <w:rsid w:val="00322795"/>
    <w:rsid w:val="00322A21"/>
    <w:rsid w:val="003244B4"/>
    <w:rsid w:val="0033217C"/>
    <w:rsid w:val="00336C4E"/>
    <w:rsid w:val="00354FF1"/>
    <w:rsid w:val="003616DD"/>
    <w:rsid w:val="00382B47"/>
    <w:rsid w:val="00382E10"/>
    <w:rsid w:val="00383F4A"/>
    <w:rsid w:val="00386780"/>
    <w:rsid w:val="00391F0C"/>
    <w:rsid w:val="003A3F48"/>
    <w:rsid w:val="003B0E9B"/>
    <w:rsid w:val="003B65F5"/>
    <w:rsid w:val="003C1749"/>
    <w:rsid w:val="003D28EC"/>
    <w:rsid w:val="003D5FB0"/>
    <w:rsid w:val="003D726C"/>
    <w:rsid w:val="004300A6"/>
    <w:rsid w:val="00432E45"/>
    <w:rsid w:val="00441564"/>
    <w:rsid w:val="004515F2"/>
    <w:rsid w:val="004618DE"/>
    <w:rsid w:val="00480264"/>
    <w:rsid w:val="00482302"/>
    <w:rsid w:val="004C55B2"/>
    <w:rsid w:val="004C5E6C"/>
    <w:rsid w:val="004D7F99"/>
    <w:rsid w:val="004E4679"/>
    <w:rsid w:val="004F14B4"/>
    <w:rsid w:val="00501D1E"/>
    <w:rsid w:val="00514CCD"/>
    <w:rsid w:val="0051548D"/>
    <w:rsid w:val="00516EFA"/>
    <w:rsid w:val="005211E2"/>
    <w:rsid w:val="005267D9"/>
    <w:rsid w:val="00533909"/>
    <w:rsid w:val="0053651F"/>
    <w:rsid w:val="005446F7"/>
    <w:rsid w:val="00544F70"/>
    <w:rsid w:val="00546ABD"/>
    <w:rsid w:val="005523A3"/>
    <w:rsid w:val="0055491D"/>
    <w:rsid w:val="00562694"/>
    <w:rsid w:val="005845DF"/>
    <w:rsid w:val="00584ECE"/>
    <w:rsid w:val="00586D28"/>
    <w:rsid w:val="00593F5E"/>
    <w:rsid w:val="00594635"/>
    <w:rsid w:val="00595C04"/>
    <w:rsid w:val="00595C97"/>
    <w:rsid w:val="00597543"/>
    <w:rsid w:val="005A2DC4"/>
    <w:rsid w:val="005A6F81"/>
    <w:rsid w:val="005A7F10"/>
    <w:rsid w:val="005C00DB"/>
    <w:rsid w:val="005C3A34"/>
    <w:rsid w:val="005C61B9"/>
    <w:rsid w:val="005D2C59"/>
    <w:rsid w:val="005D49F1"/>
    <w:rsid w:val="005D6F55"/>
    <w:rsid w:val="005F34F8"/>
    <w:rsid w:val="0060086D"/>
    <w:rsid w:val="00604D8C"/>
    <w:rsid w:val="00614BFE"/>
    <w:rsid w:val="00615045"/>
    <w:rsid w:val="0061571D"/>
    <w:rsid w:val="00616DA6"/>
    <w:rsid w:val="00640CF2"/>
    <w:rsid w:val="006424A5"/>
    <w:rsid w:val="00645845"/>
    <w:rsid w:val="00651971"/>
    <w:rsid w:val="00665493"/>
    <w:rsid w:val="006664C7"/>
    <w:rsid w:val="0068365F"/>
    <w:rsid w:val="00686A87"/>
    <w:rsid w:val="00697ED9"/>
    <w:rsid w:val="006A08E7"/>
    <w:rsid w:val="006B50F9"/>
    <w:rsid w:val="006D0102"/>
    <w:rsid w:val="006D0B81"/>
    <w:rsid w:val="006D75DA"/>
    <w:rsid w:val="006D7808"/>
    <w:rsid w:val="006E1C16"/>
    <w:rsid w:val="006E7123"/>
    <w:rsid w:val="006F6F53"/>
    <w:rsid w:val="007043E4"/>
    <w:rsid w:val="0072236D"/>
    <w:rsid w:val="00730EAD"/>
    <w:rsid w:val="007401B2"/>
    <w:rsid w:val="007615A6"/>
    <w:rsid w:val="00767B00"/>
    <w:rsid w:val="007769D8"/>
    <w:rsid w:val="00784D34"/>
    <w:rsid w:val="00786E26"/>
    <w:rsid w:val="00795516"/>
    <w:rsid w:val="007A3CE9"/>
    <w:rsid w:val="007B788F"/>
    <w:rsid w:val="007C1D55"/>
    <w:rsid w:val="007C4C51"/>
    <w:rsid w:val="007D628B"/>
    <w:rsid w:val="007E5B02"/>
    <w:rsid w:val="007F08D5"/>
    <w:rsid w:val="007F08E3"/>
    <w:rsid w:val="007F2493"/>
    <w:rsid w:val="0080319D"/>
    <w:rsid w:val="008062DB"/>
    <w:rsid w:val="00811A1B"/>
    <w:rsid w:val="00812724"/>
    <w:rsid w:val="00812A43"/>
    <w:rsid w:val="0081359C"/>
    <w:rsid w:val="00815181"/>
    <w:rsid w:val="00815AEE"/>
    <w:rsid w:val="00816D9B"/>
    <w:rsid w:val="00825179"/>
    <w:rsid w:val="008329FA"/>
    <w:rsid w:val="0084650E"/>
    <w:rsid w:val="00847EE9"/>
    <w:rsid w:val="00890D20"/>
    <w:rsid w:val="008968F9"/>
    <w:rsid w:val="008A06B3"/>
    <w:rsid w:val="008A1A43"/>
    <w:rsid w:val="008B483C"/>
    <w:rsid w:val="008D7359"/>
    <w:rsid w:val="008F6BE2"/>
    <w:rsid w:val="009022AB"/>
    <w:rsid w:val="009066C4"/>
    <w:rsid w:val="00906E12"/>
    <w:rsid w:val="00914C28"/>
    <w:rsid w:val="00916DCA"/>
    <w:rsid w:val="00926F07"/>
    <w:rsid w:val="00946653"/>
    <w:rsid w:val="00955263"/>
    <w:rsid w:val="00955B0C"/>
    <w:rsid w:val="00955C32"/>
    <w:rsid w:val="00956ED6"/>
    <w:rsid w:val="0096158A"/>
    <w:rsid w:val="00972058"/>
    <w:rsid w:val="00975268"/>
    <w:rsid w:val="00984E2F"/>
    <w:rsid w:val="009B058E"/>
    <w:rsid w:val="009B4784"/>
    <w:rsid w:val="009B5016"/>
    <w:rsid w:val="009C4FBD"/>
    <w:rsid w:val="009D117F"/>
    <w:rsid w:val="009E051A"/>
    <w:rsid w:val="009E1468"/>
    <w:rsid w:val="00A06103"/>
    <w:rsid w:val="00A12D8C"/>
    <w:rsid w:val="00A13D48"/>
    <w:rsid w:val="00A15184"/>
    <w:rsid w:val="00A151C1"/>
    <w:rsid w:val="00A166C8"/>
    <w:rsid w:val="00A21B64"/>
    <w:rsid w:val="00A2546A"/>
    <w:rsid w:val="00A255FD"/>
    <w:rsid w:val="00A34E98"/>
    <w:rsid w:val="00A37508"/>
    <w:rsid w:val="00A42849"/>
    <w:rsid w:val="00A452EA"/>
    <w:rsid w:val="00A63001"/>
    <w:rsid w:val="00A647DD"/>
    <w:rsid w:val="00A65E81"/>
    <w:rsid w:val="00A726B8"/>
    <w:rsid w:val="00A74DA0"/>
    <w:rsid w:val="00A807C6"/>
    <w:rsid w:val="00AA5CFE"/>
    <w:rsid w:val="00AB3816"/>
    <w:rsid w:val="00AC3574"/>
    <w:rsid w:val="00AD21C4"/>
    <w:rsid w:val="00AD7AA7"/>
    <w:rsid w:val="00AE7509"/>
    <w:rsid w:val="00AF0329"/>
    <w:rsid w:val="00AF1992"/>
    <w:rsid w:val="00B13DD8"/>
    <w:rsid w:val="00B14909"/>
    <w:rsid w:val="00B15D2E"/>
    <w:rsid w:val="00B16CC9"/>
    <w:rsid w:val="00B26DDE"/>
    <w:rsid w:val="00B33537"/>
    <w:rsid w:val="00B36F3A"/>
    <w:rsid w:val="00B406EB"/>
    <w:rsid w:val="00B408B7"/>
    <w:rsid w:val="00B615B1"/>
    <w:rsid w:val="00B82E9C"/>
    <w:rsid w:val="00B82EF0"/>
    <w:rsid w:val="00B84958"/>
    <w:rsid w:val="00B9369E"/>
    <w:rsid w:val="00B94B41"/>
    <w:rsid w:val="00BA378F"/>
    <w:rsid w:val="00BB76EE"/>
    <w:rsid w:val="00BC0750"/>
    <w:rsid w:val="00BD08B5"/>
    <w:rsid w:val="00BD5882"/>
    <w:rsid w:val="00BE6878"/>
    <w:rsid w:val="00BF2E63"/>
    <w:rsid w:val="00BF61CD"/>
    <w:rsid w:val="00C010DB"/>
    <w:rsid w:val="00C24ADF"/>
    <w:rsid w:val="00C3339D"/>
    <w:rsid w:val="00C33F64"/>
    <w:rsid w:val="00C43003"/>
    <w:rsid w:val="00C432FB"/>
    <w:rsid w:val="00C46460"/>
    <w:rsid w:val="00C5152D"/>
    <w:rsid w:val="00C5160C"/>
    <w:rsid w:val="00C517E2"/>
    <w:rsid w:val="00C61738"/>
    <w:rsid w:val="00CA4A80"/>
    <w:rsid w:val="00CB4A5C"/>
    <w:rsid w:val="00CB73FF"/>
    <w:rsid w:val="00CD1E7E"/>
    <w:rsid w:val="00CD384D"/>
    <w:rsid w:val="00CD4B7B"/>
    <w:rsid w:val="00CE34AE"/>
    <w:rsid w:val="00CE7791"/>
    <w:rsid w:val="00D01BCE"/>
    <w:rsid w:val="00D01CFB"/>
    <w:rsid w:val="00D07D75"/>
    <w:rsid w:val="00D112ED"/>
    <w:rsid w:val="00D14B65"/>
    <w:rsid w:val="00D1722A"/>
    <w:rsid w:val="00D17E4D"/>
    <w:rsid w:val="00D25B03"/>
    <w:rsid w:val="00D36CD9"/>
    <w:rsid w:val="00D441D9"/>
    <w:rsid w:val="00D4490C"/>
    <w:rsid w:val="00D46E31"/>
    <w:rsid w:val="00D46FED"/>
    <w:rsid w:val="00D50B1C"/>
    <w:rsid w:val="00D51376"/>
    <w:rsid w:val="00D548FA"/>
    <w:rsid w:val="00D7039A"/>
    <w:rsid w:val="00D81DFE"/>
    <w:rsid w:val="00D90663"/>
    <w:rsid w:val="00DA00F8"/>
    <w:rsid w:val="00DA773C"/>
    <w:rsid w:val="00DB03F0"/>
    <w:rsid w:val="00DB6DC0"/>
    <w:rsid w:val="00DC4B8F"/>
    <w:rsid w:val="00DC4F0C"/>
    <w:rsid w:val="00DE1D88"/>
    <w:rsid w:val="00DE451A"/>
    <w:rsid w:val="00DF4C10"/>
    <w:rsid w:val="00E00643"/>
    <w:rsid w:val="00E07313"/>
    <w:rsid w:val="00E15AAA"/>
    <w:rsid w:val="00E20124"/>
    <w:rsid w:val="00E443AD"/>
    <w:rsid w:val="00E44BED"/>
    <w:rsid w:val="00E5534F"/>
    <w:rsid w:val="00E67848"/>
    <w:rsid w:val="00E77AF6"/>
    <w:rsid w:val="00E81D86"/>
    <w:rsid w:val="00E90FDC"/>
    <w:rsid w:val="00E93225"/>
    <w:rsid w:val="00E96EC9"/>
    <w:rsid w:val="00EB47BF"/>
    <w:rsid w:val="00EC1A43"/>
    <w:rsid w:val="00EC51C2"/>
    <w:rsid w:val="00EC71A7"/>
    <w:rsid w:val="00ED246B"/>
    <w:rsid w:val="00ED2EAB"/>
    <w:rsid w:val="00EF669D"/>
    <w:rsid w:val="00EF718F"/>
    <w:rsid w:val="00EF72BB"/>
    <w:rsid w:val="00F14C91"/>
    <w:rsid w:val="00F1745D"/>
    <w:rsid w:val="00F1769A"/>
    <w:rsid w:val="00F17B3A"/>
    <w:rsid w:val="00F4289C"/>
    <w:rsid w:val="00F4349A"/>
    <w:rsid w:val="00F67C01"/>
    <w:rsid w:val="00F72DD2"/>
    <w:rsid w:val="00F81401"/>
    <w:rsid w:val="00F8535E"/>
    <w:rsid w:val="00F86029"/>
    <w:rsid w:val="00FA5090"/>
    <w:rsid w:val="00FA5D52"/>
    <w:rsid w:val="00FA6742"/>
    <w:rsid w:val="00FB2A2D"/>
    <w:rsid w:val="00FB6725"/>
    <w:rsid w:val="00FB6AB5"/>
    <w:rsid w:val="00FC2E34"/>
    <w:rsid w:val="00FC57BB"/>
    <w:rsid w:val="00FD0A84"/>
    <w:rsid w:val="00FD0C1F"/>
    <w:rsid w:val="00FD10EA"/>
    <w:rsid w:val="00FD5423"/>
    <w:rsid w:val="00FE154A"/>
    <w:rsid w:val="00FE1FA5"/>
    <w:rsid w:val="00FE58B3"/>
    <w:rsid w:val="00FF27BD"/>
    <w:rsid w:val="00F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="f" fillcolor="white" stroke="f">
      <v:fill color="white" on="f"/>
      <v:stroke on="f"/>
      <v:textbox inset="5.85pt,.7pt,5.85pt,.7pt"/>
      <o:colormru v:ext="edit" colors="#f9c"/>
    </o:shapedefaults>
    <o:shapelayout v:ext="edit">
      <o:idmap v:ext="edit" data="1"/>
    </o:shapelayout>
  </w:shapeDefaults>
  <w:decimalSymbol w:val="."/>
  <w:listSeparator w:val=","/>
  <w14:docId w14:val="0E13C039"/>
  <w15:docId w15:val="{E8AA3C47-8D25-4E81-A444-599B1A85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52A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rsid w:val="00252A78"/>
    <w:rPr>
      <w:color w:val="0000FF"/>
      <w:u w:val="single"/>
    </w:rPr>
  </w:style>
  <w:style w:type="table" w:styleId="a4">
    <w:name w:val="Table Grid"/>
    <w:basedOn w:val="a1"/>
    <w:rsid w:val="00E77AF6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D2E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D2EAB"/>
    <w:rPr>
      <w:kern w:val="2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D2E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D2EAB"/>
    <w:rPr>
      <w:kern w:val="2"/>
      <w:sz w:val="28"/>
      <w:szCs w:val="28"/>
    </w:rPr>
  </w:style>
  <w:style w:type="paragraph" w:styleId="a9">
    <w:name w:val="List Paragraph"/>
    <w:basedOn w:val="a"/>
    <w:uiPriority w:val="34"/>
    <w:qFormat/>
    <w:rsid w:val="00ED2EAB"/>
    <w:pPr>
      <w:ind w:leftChars="400" w:left="840"/>
    </w:pPr>
    <w:rPr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F7C5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F7C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81CC5-5050-4E61-A035-589C760D7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【タイピング(入力)トレーニング室の概要】</vt:lpstr>
      <vt:lpstr>【タイピング(入力)トレーニング室の概要】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【タイピング(入力)トレーニング室の概要】</dc:title>
  <dc:creator>000000</dc:creator>
  <cp:lastModifiedBy>中川 勉</cp:lastModifiedBy>
  <cp:revision>4</cp:revision>
  <cp:lastPrinted>2025-02-06T02:06:00Z</cp:lastPrinted>
  <dcterms:created xsi:type="dcterms:W3CDTF">2025-02-06T01:11:00Z</dcterms:created>
  <dcterms:modified xsi:type="dcterms:W3CDTF">2025-02-06T02:07:00Z</dcterms:modified>
</cp:coreProperties>
</file>